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3E5A" w14:textId="77777777" w:rsidR="00F70E39" w:rsidRPr="0040764A" w:rsidRDefault="00000000">
      <w:pPr>
        <w:spacing w:line="360" w:lineRule="auto"/>
        <w:jc w:val="center"/>
        <w:rPr>
          <w:sz w:val="28"/>
          <w:szCs w:val="28"/>
        </w:rPr>
      </w:pPr>
      <w:r w:rsidRPr="0040764A">
        <w:rPr>
          <w:sz w:val="28"/>
          <w:szCs w:val="28"/>
        </w:rPr>
        <w:t>ANEXO I</w:t>
      </w:r>
    </w:p>
    <w:p w14:paraId="5703E5AD" w14:textId="7EC04D37" w:rsidR="00F70E3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EDITAL PROEX/DACIC </w:t>
      </w:r>
      <w:r>
        <w:rPr>
          <w:b/>
          <w:smallCaps/>
          <w:color w:val="000000"/>
          <w:sz w:val="24"/>
          <w:szCs w:val="24"/>
        </w:rPr>
        <w:t>N</w:t>
      </w:r>
      <w:r>
        <w:rPr>
          <w:b/>
          <w:color w:val="000000"/>
          <w:sz w:val="24"/>
          <w:szCs w:val="24"/>
        </w:rPr>
        <w:t>º 2</w:t>
      </w:r>
      <w:r w:rsidR="0040764A"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>/202</w:t>
      </w:r>
      <w:r w:rsidR="0040764A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</w:t>
      </w:r>
    </w:p>
    <w:p w14:paraId="4B8EF5AA" w14:textId="3E4EA22F" w:rsidR="00F70E3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Seleção de Bolsistas para o projeto de extensão </w:t>
      </w:r>
      <w:r w:rsidR="0040764A">
        <w:rPr>
          <w:b/>
          <w:color w:val="000000"/>
          <w:sz w:val="24"/>
          <w:szCs w:val="24"/>
        </w:rPr>
        <w:t>Coral da UFAC</w:t>
      </w:r>
    </w:p>
    <w:p w14:paraId="4673501A" w14:textId="77777777" w:rsidR="00F70E3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FICHA DE INSCRIÇÃO</w:t>
      </w:r>
      <w:r>
        <w:rPr>
          <w:color w:val="000000"/>
          <w:sz w:val="24"/>
          <w:szCs w:val="24"/>
        </w:rPr>
        <w:t xml:space="preserve"> </w:t>
      </w:r>
    </w:p>
    <w:p w14:paraId="50D4CB03" w14:textId="77777777" w:rsidR="00F70E39" w:rsidRDefault="00000000">
      <w:pPr>
        <w:spacing w:line="360" w:lineRule="auto"/>
        <w:ind w:left="-851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1. DADOS PESSOAIS</w:t>
      </w:r>
    </w:p>
    <w:tbl>
      <w:tblPr>
        <w:tblStyle w:val="a"/>
        <w:tblW w:w="10349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2155"/>
        <w:gridCol w:w="605"/>
        <w:gridCol w:w="241"/>
        <w:gridCol w:w="3393"/>
      </w:tblGrid>
      <w:tr w:rsidR="00F70E39" w14:paraId="35737478" w14:textId="77777777">
        <w:trPr>
          <w:trHeight w:val="313"/>
          <w:jc w:val="center"/>
        </w:trPr>
        <w:tc>
          <w:tcPr>
            <w:tcW w:w="10349" w:type="dxa"/>
            <w:gridSpan w:val="5"/>
            <w:shd w:val="clear" w:color="auto" w:fill="auto"/>
            <w:vAlign w:val="bottom"/>
          </w:tcPr>
          <w:p w14:paraId="0E7D1C91" w14:textId="4D4E7643" w:rsidR="00F70E39" w:rsidRDefault="00000000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2.1. Nome (Sem abreviações e com letra legível): </w:t>
            </w:r>
          </w:p>
          <w:p w14:paraId="70BD9E6B" w14:textId="77777777" w:rsidR="00F70E39" w:rsidRDefault="00F70E39">
            <w:pPr>
              <w:spacing w:line="360" w:lineRule="auto"/>
              <w:rPr>
                <w:smallCaps/>
                <w:color w:val="000000"/>
                <w:sz w:val="24"/>
                <w:szCs w:val="24"/>
              </w:rPr>
            </w:pPr>
          </w:p>
        </w:tc>
      </w:tr>
      <w:tr w:rsidR="00F70E39" w14:paraId="49AB84FB" w14:textId="77777777">
        <w:trPr>
          <w:trHeight w:val="313"/>
          <w:jc w:val="center"/>
        </w:trPr>
        <w:tc>
          <w:tcPr>
            <w:tcW w:w="6956" w:type="dxa"/>
            <w:gridSpan w:val="4"/>
            <w:shd w:val="clear" w:color="auto" w:fill="auto"/>
          </w:tcPr>
          <w:p w14:paraId="2947F457" w14:textId="561BD68F" w:rsidR="00F70E39" w:rsidRDefault="00000000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2.2. CPF: </w:t>
            </w:r>
          </w:p>
          <w:p w14:paraId="487571CA" w14:textId="77777777" w:rsidR="00F70E39" w:rsidRDefault="00F70E39">
            <w:pPr>
              <w:spacing w:line="360" w:lineRule="auto"/>
              <w:rPr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  <w:vAlign w:val="bottom"/>
          </w:tcPr>
          <w:p w14:paraId="5C9B3776" w14:textId="0597D7CB" w:rsidR="00F70E39" w:rsidRDefault="00000000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2.3. Sexo: </w:t>
            </w:r>
            <w:bookmarkStart w:id="0" w:name="gjdgxs" w:colFirst="0" w:colLast="0"/>
            <w:bookmarkEnd w:id="0"/>
            <w:proofErr w:type="gramStart"/>
            <w:r w:rsidR="0040764A">
              <w:rPr>
                <w:color w:val="000000"/>
                <w:sz w:val="24"/>
                <w:szCs w:val="24"/>
              </w:rPr>
              <w:t>(  )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M        </w:t>
            </w:r>
            <w:bookmarkStart w:id="1" w:name="30j0zll" w:colFirst="0" w:colLast="0"/>
            <w:bookmarkEnd w:id="1"/>
            <w:r w:rsidR="0040764A">
              <w:rPr>
                <w:color w:val="000000"/>
                <w:sz w:val="24"/>
                <w:szCs w:val="24"/>
              </w:rPr>
              <w:t>(. )</w:t>
            </w:r>
            <w:r>
              <w:rPr>
                <w:color w:val="000000"/>
                <w:sz w:val="24"/>
                <w:szCs w:val="24"/>
              </w:rPr>
              <w:t xml:space="preserve"> F</w:t>
            </w:r>
          </w:p>
        </w:tc>
      </w:tr>
      <w:tr w:rsidR="00F70E39" w14:paraId="297DAD9D" w14:textId="77777777">
        <w:trPr>
          <w:trHeight w:val="649"/>
          <w:jc w:val="center"/>
        </w:trPr>
        <w:tc>
          <w:tcPr>
            <w:tcW w:w="3955" w:type="dxa"/>
            <w:shd w:val="clear" w:color="auto" w:fill="auto"/>
          </w:tcPr>
          <w:p w14:paraId="5419663A" w14:textId="2D3E28D7" w:rsidR="00F70E39" w:rsidRDefault="00000000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2.4. Doc. de Identidade: </w:t>
            </w:r>
          </w:p>
          <w:p w14:paraId="6D739F20" w14:textId="77777777" w:rsidR="00F70E39" w:rsidRDefault="00F70E39">
            <w:pPr>
              <w:spacing w:line="360" w:lineRule="auto"/>
              <w:rPr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gridSpan w:val="3"/>
            <w:shd w:val="clear" w:color="auto" w:fill="auto"/>
          </w:tcPr>
          <w:p w14:paraId="07AC8996" w14:textId="44B18C62" w:rsidR="00F70E39" w:rsidRDefault="00000000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2.5. Órgão Expedidor: </w:t>
            </w:r>
          </w:p>
          <w:p w14:paraId="0126F5D2" w14:textId="77777777" w:rsidR="00F70E39" w:rsidRDefault="00F70E39">
            <w:pPr>
              <w:spacing w:line="360" w:lineRule="auto"/>
              <w:rPr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</w:tcPr>
          <w:p w14:paraId="4EB120DA" w14:textId="6A6361FE" w:rsidR="00F70E39" w:rsidRDefault="00000000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2.6. Data de Expedição: </w:t>
            </w:r>
          </w:p>
          <w:p w14:paraId="7C462170" w14:textId="77777777" w:rsidR="00F70E39" w:rsidRDefault="00F70E39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F70E39" w14:paraId="74D9213F" w14:textId="77777777">
        <w:trPr>
          <w:trHeight w:val="313"/>
          <w:jc w:val="center"/>
        </w:trPr>
        <w:tc>
          <w:tcPr>
            <w:tcW w:w="10349" w:type="dxa"/>
            <w:gridSpan w:val="5"/>
            <w:shd w:val="clear" w:color="auto" w:fill="auto"/>
            <w:vAlign w:val="bottom"/>
          </w:tcPr>
          <w:p w14:paraId="557A377A" w14:textId="01B337AD" w:rsidR="00F70E39" w:rsidRDefault="00000000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2.7. Nome da mãe: </w:t>
            </w:r>
          </w:p>
          <w:p w14:paraId="4CAF1C2F" w14:textId="77777777" w:rsidR="00F70E39" w:rsidRDefault="00F70E39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F70E39" w14:paraId="6B7BAC5F" w14:textId="77777777">
        <w:trPr>
          <w:trHeight w:val="313"/>
          <w:jc w:val="center"/>
        </w:trPr>
        <w:tc>
          <w:tcPr>
            <w:tcW w:w="10349" w:type="dxa"/>
            <w:gridSpan w:val="5"/>
            <w:shd w:val="clear" w:color="auto" w:fill="auto"/>
            <w:vAlign w:val="bottom"/>
          </w:tcPr>
          <w:p w14:paraId="48DD567D" w14:textId="69B0B0C0" w:rsidR="00F70E39" w:rsidRDefault="00000000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2.8. Nome do pai: </w:t>
            </w:r>
          </w:p>
          <w:p w14:paraId="6E4BC2C3" w14:textId="77777777" w:rsidR="00F70E39" w:rsidRDefault="00F70E39">
            <w:pPr>
              <w:spacing w:line="360" w:lineRule="auto"/>
              <w:rPr>
                <w:smallCaps/>
                <w:color w:val="000000"/>
                <w:sz w:val="24"/>
                <w:szCs w:val="24"/>
              </w:rPr>
            </w:pPr>
          </w:p>
        </w:tc>
      </w:tr>
      <w:tr w:rsidR="00F70E39" w14:paraId="1B49D0C0" w14:textId="77777777">
        <w:trPr>
          <w:trHeight w:val="313"/>
          <w:jc w:val="center"/>
        </w:trPr>
        <w:tc>
          <w:tcPr>
            <w:tcW w:w="6715" w:type="dxa"/>
            <w:gridSpan w:val="3"/>
            <w:shd w:val="clear" w:color="auto" w:fill="auto"/>
            <w:vAlign w:val="bottom"/>
          </w:tcPr>
          <w:p w14:paraId="0290AA55" w14:textId="3A79A11F" w:rsidR="00F70E39" w:rsidRDefault="00000000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2.9. E-mail: </w:t>
            </w:r>
          </w:p>
          <w:p w14:paraId="02E32F10" w14:textId="77777777" w:rsidR="00F70E39" w:rsidRDefault="00F70E39">
            <w:pPr>
              <w:spacing w:line="360" w:lineRule="auto"/>
              <w:rPr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3634" w:type="dxa"/>
            <w:gridSpan w:val="2"/>
            <w:shd w:val="clear" w:color="auto" w:fill="auto"/>
            <w:vAlign w:val="bottom"/>
          </w:tcPr>
          <w:p w14:paraId="6091246C" w14:textId="67270743" w:rsidR="00F70E39" w:rsidRDefault="00000000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2.10. Fone: </w:t>
            </w:r>
          </w:p>
          <w:p w14:paraId="3B2F2922" w14:textId="77777777" w:rsidR="00F70E39" w:rsidRDefault="00F70E39">
            <w:pPr>
              <w:spacing w:line="360" w:lineRule="auto"/>
              <w:rPr>
                <w:smallCaps/>
                <w:color w:val="000000"/>
                <w:sz w:val="24"/>
                <w:szCs w:val="24"/>
              </w:rPr>
            </w:pPr>
          </w:p>
        </w:tc>
      </w:tr>
      <w:tr w:rsidR="00F70E39" w14:paraId="1C7CC632" w14:textId="77777777">
        <w:trPr>
          <w:trHeight w:val="313"/>
          <w:jc w:val="center"/>
        </w:trPr>
        <w:tc>
          <w:tcPr>
            <w:tcW w:w="10349" w:type="dxa"/>
            <w:gridSpan w:val="5"/>
            <w:shd w:val="clear" w:color="auto" w:fill="auto"/>
            <w:vAlign w:val="bottom"/>
          </w:tcPr>
          <w:p w14:paraId="79DA0F97" w14:textId="5F4E8FD9" w:rsidR="00F70E39" w:rsidRDefault="00000000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2.11. Curso: </w:t>
            </w:r>
          </w:p>
          <w:p w14:paraId="3D951CC0" w14:textId="77777777" w:rsidR="00F70E39" w:rsidRDefault="00F70E39">
            <w:pPr>
              <w:spacing w:line="360" w:lineRule="auto"/>
              <w:rPr>
                <w:smallCaps/>
                <w:color w:val="000000"/>
                <w:sz w:val="24"/>
                <w:szCs w:val="24"/>
              </w:rPr>
            </w:pPr>
          </w:p>
        </w:tc>
      </w:tr>
      <w:tr w:rsidR="00F70E39" w14:paraId="2B8CEC6D" w14:textId="77777777">
        <w:trPr>
          <w:trHeight w:val="313"/>
          <w:jc w:val="center"/>
        </w:trPr>
        <w:tc>
          <w:tcPr>
            <w:tcW w:w="6110" w:type="dxa"/>
            <w:gridSpan w:val="2"/>
            <w:shd w:val="clear" w:color="auto" w:fill="auto"/>
            <w:vAlign w:val="bottom"/>
          </w:tcPr>
          <w:p w14:paraId="79CC3AD6" w14:textId="63F150FF" w:rsidR="00F70E39" w:rsidRDefault="00000000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2.12. Matrícula Institucional: </w:t>
            </w:r>
          </w:p>
          <w:p w14:paraId="2AFA194E" w14:textId="77777777" w:rsidR="00F70E39" w:rsidRDefault="00F70E39">
            <w:pPr>
              <w:spacing w:line="360" w:lineRule="auto"/>
              <w:rPr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gridSpan w:val="3"/>
            <w:shd w:val="clear" w:color="auto" w:fill="auto"/>
            <w:vAlign w:val="bottom"/>
          </w:tcPr>
          <w:p w14:paraId="57A99F06" w14:textId="3BBD2652" w:rsidR="00F70E39" w:rsidRDefault="00000000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2.13. Período: </w:t>
            </w:r>
          </w:p>
          <w:p w14:paraId="21469348" w14:textId="77777777" w:rsidR="00F70E39" w:rsidRDefault="00F70E39">
            <w:pPr>
              <w:spacing w:line="360" w:lineRule="auto"/>
              <w:rPr>
                <w:smallCaps/>
                <w:color w:val="000000"/>
                <w:sz w:val="24"/>
                <w:szCs w:val="24"/>
              </w:rPr>
            </w:pPr>
          </w:p>
        </w:tc>
      </w:tr>
    </w:tbl>
    <w:p w14:paraId="5856DF13" w14:textId="3228589A" w:rsidR="00F70E39" w:rsidRDefault="00000000">
      <w:pPr>
        <w:spacing w:line="360" w:lineRule="auto"/>
        <w:ind w:left="-851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 xml:space="preserve">3. OBSERVAÇÕES </w:t>
      </w:r>
    </w:p>
    <w:tbl>
      <w:tblPr>
        <w:tblStyle w:val="a0"/>
        <w:tblW w:w="10374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74"/>
      </w:tblGrid>
      <w:tr w:rsidR="00F70E39" w14:paraId="24EFA355" w14:textId="77777777">
        <w:trPr>
          <w:trHeight w:val="265"/>
          <w:jc w:val="center"/>
        </w:trPr>
        <w:tc>
          <w:tcPr>
            <w:tcW w:w="10374" w:type="dxa"/>
            <w:shd w:val="clear" w:color="auto" w:fill="auto"/>
            <w:vAlign w:val="bottom"/>
          </w:tcPr>
          <w:p w14:paraId="17B8AEB3" w14:textId="789ABE79" w:rsidR="00F70E39" w:rsidRDefault="00F171E3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 candidato a participar do Coral da UFAC:</w:t>
            </w:r>
          </w:p>
          <w:p w14:paraId="638A30C6" w14:textId="29BEA5A1" w:rsidR="00F171E3" w:rsidRDefault="00F171E3">
            <w:pPr>
              <w:spacing w:line="360" w:lineRule="auto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  )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apenas como bolsista;</w:t>
            </w:r>
          </w:p>
          <w:p w14:paraId="3D11E3E3" w14:textId="4F7F9EBC" w:rsidR="00F171E3" w:rsidRDefault="00F171E3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  ) </w:t>
            </w:r>
            <w:r>
              <w:rPr>
                <w:color w:val="000000"/>
                <w:sz w:val="24"/>
                <w:szCs w:val="24"/>
              </w:rPr>
              <w:t xml:space="preserve">preferencialmente </w:t>
            </w:r>
            <w:r>
              <w:rPr>
                <w:color w:val="000000"/>
                <w:sz w:val="24"/>
                <w:szCs w:val="24"/>
              </w:rPr>
              <w:t xml:space="preserve">como </w:t>
            </w:r>
            <w:r>
              <w:rPr>
                <w:color w:val="000000"/>
                <w:sz w:val="24"/>
                <w:szCs w:val="24"/>
              </w:rPr>
              <w:t>bolsista, mas aceito participar sem bolsa</w:t>
            </w:r>
          </w:p>
          <w:p w14:paraId="2312D7DB" w14:textId="45F4D018" w:rsidR="00F70E39" w:rsidRDefault="00F171E3">
            <w:pPr>
              <w:spacing w:line="360" w:lineRule="auto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  )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como voluntário (alunos da UFAC; professores e funcionários da UFAC e público externo)</w:t>
            </w:r>
          </w:p>
        </w:tc>
      </w:tr>
    </w:tbl>
    <w:p w14:paraId="1859C541" w14:textId="77777777" w:rsidR="00F70E39" w:rsidRDefault="00000000">
      <w:pPr>
        <w:tabs>
          <w:tab w:val="left" w:pos="3456"/>
        </w:tabs>
        <w:spacing w:line="360" w:lineRule="auto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</w:t>
      </w:r>
    </w:p>
    <w:p w14:paraId="46F10C21" w14:textId="5D2DE41B" w:rsidR="00F70E39" w:rsidRDefault="00000000">
      <w:pPr>
        <w:spacing w:line="36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Rio Branco</w:t>
      </w:r>
      <w:r w:rsidR="0040764A">
        <w:rPr>
          <w:color w:val="000000"/>
          <w:sz w:val="24"/>
          <w:szCs w:val="24"/>
        </w:rPr>
        <w:t>, 0</w:t>
      </w:r>
      <w:r w:rsidR="00F171E3">
        <w:rPr>
          <w:color w:val="000000"/>
          <w:sz w:val="24"/>
          <w:szCs w:val="24"/>
        </w:rPr>
        <w:t>3</w:t>
      </w:r>
      <w:r w:rsidR="0040764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de </w:t>
      </w:r>
      <w:r w:rsidR="0040764A">
        <w:rPr>
          <w:color w:val="000000"/>
          <w:sz w:val="24"/>
          <w:szCs w:val="24"/>
        </w:rPr>
        <w:t>agosto</w:t>
      </w:r>
      <w:r>
        <w:rPr>
          <w:color w:val="000000"/>
          <w:sz w:val="24"/>
          <w:szCs w:val="24"/>
        </w:rPr>
        <w:t xml:space="preserve"> de 202</w:t>
      </w:r>
      <w:r w:rsidR="0040764A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.</w:t>
      </w:r>
    </w:p>
    <w:p w14:paraId="286B2CB3" w14:textId="77777777" w:rsidR="00F70E39" w:rsidRDefault="00F70E39">
      <w:pPr>
        <w:spacing w:line="360" w:lineRule="auto"/>
        <w:rPr>
          <w:sz w:val="24"/>
          <w:szCs w:val="24"/>
        </w:rPr>
      </w:pPr>
    </w:p>
    <w:p w14:paraId="329E9948" w14:textId="6273EFE7" w:rsidR="00F70E39" w:rsidRDefault="00000000">
      <w:pPr>
        <w:pBdr>
          <w:bottom w:val="single" w:sz="12" w:space="1" w:color="000000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14:paraId="096B3939" w14:textId="77777777" w:rsidR="00F70E39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Assinatura do Requerente</w:t>
      </w:r>
    </w:p>
    <w:p w14:paraId="717EFFEB" w14:textId="77777777" w:rsidR="00F70E39" w:rsidRDefault="00F70E39">
      <w:pPr>
        <w:spacing w:line="360" w:lineRule="auto"/>
        <w:jc w:val="center"/>
        <w:rPr>
          <w:sz w:val="24"/>
          <w:szCs w:val="24"/>
        </w:rPr>
      </w:pPr>
    </w:p>
    <w:p w14:paraId="41DE8130" w14:textId="77777777" w:rsidR="00F70E39" w:rsidRDefault="00F70E39"/>
    <w:sectPr w:rsidR="00F70E3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E39"/>
    <w:rsid w:val="0040764A"/>
    <w:rsid w:val="00F171E3"/>
    <w:rsid w:val="00F7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FFC5CD"/>
  <w15:docId w15:val="{896D3A07-7C2D-844C-9ED2-A4F7C832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739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Lúcia Fontenele</cp:lastModifiedBy>
  <cp:revision>3</cp:revision>
  <dcterms:created xsi:type="dcterms:W3CDTF">2023-07-31T03:36:00Z</dcterms:created>
  <dcterms:modified xsi:type="dcterms:W3CDTF">2023-07-31T05:43:00Z</dcterms:modified>
</cp:coreProperties>
</file>