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17E7E" w:rsidRPr="000C60DF" w:rsidRDefault="00417E7E" w:rsidP="00BC5DE3">
      <w:pPr>
        <w:pageBreakBefore/>
        <w:spacing w:before="240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ANEXO V</w:t>
      </w:r>
    </w:p>
    <w:p w:rsidR="00A362A7" w:rsidRDefault="00A362A7" w:rsidP="00BC5DE3">
      <w:pPr>
        <w:spacing w:after="240"/>
        <w:jc w:val="center"/>
        <w:rPr>
          <w:b/>
          <w:bCs/>
          <w:sz w:val="24"/>
          <w:szCs w:val="24"/>
        </w:rPr>
      </w:pPr>
    </w:p>
    <w:p w:rsidR="00417E7E" w:rsidRDefault="00417E7E" w:rsidP="00BC5DE3">
      <w:pPr>
        <w:spacing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INSTRUÇÕES PARA PREENCHIMETO DA </w:t>
      </w:r>
      <w:r w:rsidRPr="000C60DF">
        <w:rPr>
          <w:b/>
          <w:bCs/>
          <w:sz w:val="24"/>
          <w:szCs w:val="24"/>
        </w:rPr>
        <w:t>FICHA DA PROVA DE TÍTULOS</w:t>
      </w:r>
    </w:p>
    <w:p w:rsidR="002C3355" w:rsidRPr="000C60DF" w:rsidRDefault="002C3355" w:rsidP="00417E7E">
      <w:pPr>
        <w:jc w:val="center"/>
        <w:rPr>
          <w:b/>
          <w:bCs/>
          <w:sz w:val="24"/>
          <w:szCs w:val="24"/>
        </w:rPr>
      </w:pPr>
    </w:p>
    <w:p w:rsidR="00417E7E" w:rsidRPr="000C60DF" w:rsidRDefault="00417E7E" w:rsidP="00417E7E">
      <w:pPr>
        <w:jc w:val="both"/>
        <w:rPr>
          <w:sz w:val="24"/>
          <w:szCs w:val="24"/>
        </w:rPr>
      </w:pPr>
      <w:r w:rsidRPr="000C60DF">
        <w:rPr>
          <w:sz w:val="24"/>
          <w:szCs w:val="24"/>
        </w:rPr>
        <w:tab/>
        <w:t xml:space="preserve">Os títulos deverão ser relacionados </w:t>
      </w:r>
      <w:r>
        <w:rPr>
          <w:sz w:val="24"/>
          <w:szCs w:val="24"/>
        </w:rPr>
        <w:t>no formulário</w:t>
      </w:r>
      <w:r w:rsidRPr="000C60DF">
        <w:rPr>
          <w:sz w:val="24"/>
          <w:szCs w:val="24"/>
        </w:rPr>
        <w:t xml:space="preserve"> de prova de títulos </w:t>
      </w:r>
      <w:r>
        <w:rPr>
          <w:sz w:val="24"/>
          <w:szCs w:val="24"/>
        </w:rPr>
        <w:t>(ANEXO IV)</w:t>
      </w:r>
      <w:r w:rsidRPr="000C60DF">
        <w:rPr>
          <w:sz w:val="24"/>
          <w:szCs w:val="24"/>
        </w:rPr>
        <w:t xml:space="preserve">, sendo de exclusiva responsabilidade do candidato a correta descrição do título no item especificado no </w:t>
      </w:r>
      <w:r>
        <w:rPr>
          <w:sz w:val="24"/>
          <w:szCs w:val="24"/>
        </w:rPr>
        <w:t xml:space="preserve">Anexo IV </w:t>
      </w:r>
      <w:r w:rsidRPr="000C60DF">
        <w:rPr>
          <w:sz w:val="24"/>
          <w:szCs w:val="24"/>
        </w:rPr>
        <w:t>do presente edital de seleção, bem como a pontuação atribuída a cada título.</w:t>
      </w:r>
    </w:p>
    <w:p w:rsidR="00417E7E" w:rsidRDefault="00417E7E" w:rsidP="00417E7E">
      <w:pPr>
        <w:jc w:val="both"/>
        <w:rPr>
          <w:sz w:val="24"/>
          <w:szCs w:val="24"/>
        </w:rPr>
      </w:pPr>
      <w:r w:rsidRPr="000C60DF">
        <w:rPr>
          <w:sz w:val="24"/>
          <w:szCs w:val="24"/>
        </w:rPr>
        <w:tab/>
        <w:t>Caberá à Comissão de Seleção</w:t>
      </w:r>
      <w:r>
        <w:rPr>
          <w:sz w:val="24"/>
          <w:szCs w:val="24"/>
        </w:rPr>
        <w:t>,</w:t>
      </w:r>
      <w:r w:rsidRPr="000C60DF">
        <w:rPr>
          <w:sz w:val="24"/>
          <w:szCs w:val="24"/>
        </w:rPr>
        <w:t xml:space="preserve"> exclusivamente</w:t>
      </w:r>
      <w:r>
        <w:rPr>
          <w:sz w:val="24"/>
          <w:szCs w:val="24"/>
        </w:rPr>
        <w:t>,</w:t>
      </w:r>
      <w:r w:rsidRPr="000C60DF">
        <w:rPr>
          <w:sz w:val="24"/>
          <w:szCs w:val="24"/>
        </w:rPr>
        <w:t xml:space="preserve"> conferir cada título com o respectivo item e pontuação, atribuindo a pontuação correspondente. </w:t>
      </w:r>
    </w:p>
    <w:p w:rsidR="00417E7E" w:rsidRPr="000C60DF" w:rsidRDefault="00417E7E" w:rsidP="00417E7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Atenção no preenchimento:</w:t>
      </w:r>
    </w:p>
    <w:p w:rsidR="00417E7E" w:rsidRPr="000C60DF" w:rsidRDefault="00417E7E" w:rsidP="00417E7E">
      <w:pPr>
        <w:jc w:val="both"/>
        <w:rPr>
          <w:sz w:val="24"/>
          <w:szCs w:val="24"/>
        </w:rPr>
      </w:pPr>
      <w:r w:rsidRPr="000C60DF">
        <w:rPr>
          <w:sz w:val="24"/>
          <w:szCs w:val="24"/>
        </w:rPr>
        <w:tab/>
        <w:t>a) cada título poderá ser utilizado uma única vez;</w:t>
      </w:r>
    </w:p>
    <w:p w:rsidR="00417E7E" w:rsidRPr="000C60DF" w:rsidRDefault="00417E7E" w:rsidP="00417E7E">
      <w:pPr>
        <w:jc w:val="both"/>
        <w:rPr>
          <w:sz w:val="24"/>
          <w:szCs w:val="24"/>
        </w:rPr>
      </w:pPr>
      <w:r w:rsidRPr="000C60DF">
        <w:rPr>
          <w:sz w:val="24"/>
          <w:szCs w:val="24"/>
        </w:rPr>
        <w:tab/>
        <w:t>b) a pontuação dos títulos publicados dependerá da ordem de autoria;</w:t>
      </w:r>
    </w:p>
    <w:p w:rsidR="00417E7E" w:rsidRPr="000C60DF" w:rsidRDefault="00417E7E" w:rsidP="00417E7E">
      <w:pPr>
        <w:jc w:val="both"/>
        <w:rPr>
          <w:sz w:val="24"/>
          <w:szCs w:val="24"/>
        </w:rPr>
      </w:pPr>
      <w:r w:rsidRPr="000C60DF">
        <w:rPr>
          <w:sz w:val="24"/>
          <w:szCs w:val="24"/>
        </w:rPr>
        <w:tab/>
        <w:t>c) qualquer título enquadrado incorretamente ou sem a devida comprovação será desconsiderado;</w:t>
      </w:r>
    </w:p>
    <w:p w:rsidR="00417E7E" w:rsidRPr="000C60DF" w:rsidRDefault="00417E7E" w:rsidP="00417E7E">
      <w:pPr>
        <w:jc w:val="both"/>
        <w:rPr>
          <w:sz w:val="24"/>
          <w:szCs w:val="24"/>
        </w:rPr>
      </w:pPr>
      <w:r w:rsidRPr="000C60DF">
        <w:rPr>
          <w:sz w:val="24"/>
          <w:szCs w:val="24"/>
        </w:rPr>
        <w:tab/>
        <w:t>d) todo título listado na ficha de prova de títulos deverá receber a mesma numeração usada para sua descrição</w:t>
      </w:r>
      <w:r>
        <w:rPr>
          <w:sz w:val="24"/>
          <w:szCs w:val="24"/>
        </w:rPr>
        <w:t>. O</w:t>
      </w:r>
      <w:r w:rsidRPr="000C60DF">
        <w:rPr>
          <w:sz w:val="24"/>
          <w:szCs w:val="24"/>
        </w:rPr>
        <w:t xml:space="preserve"> uso de numeração distinta na descrição e na comprovação </w:t>
      </w:r>
      <w:proofErr w:type="gramStart"/>
      <w:r w:rsidRPr="000C60DF">
        <w:rPr>
          <w:sz w:val="24"/>
          <w:szCs w:val="24"/>
        </w:rPr>
        <w:t>implicará</w:t>
      </w:r>
      <w:proofErr w:type="gramEnd"/>
      <w:r w:rsidRPr="000C60DF">
        <w:rPr>
          <w:sz w:val="24"/>
          <w:szCs w:val="24"/>
        </w:rPr>
        <w:t xml:space="preserve"> no enquadramento errado do título e na subtração </w:t>
      </w:r>
      <w:r>
        <w:rPr>
          <w:sz w:val="24"/>
          <w:szCs w:val="24"/>
        </w:rPr>
        <w:t>de seu valor;</w:t>
      </w:r>
    </w:p>
    <w:p w:rsidR="00417E7E" w:rsidRPr="000C60DF" w:rsidRDefault="00417E7E" w:rsidP="00417E7E">
      <w:pPr>
        <w:jc w:val="both"/>
        <w:rPr>
          <w:sz w:val="24"/>
          <w:szCs w:val="24"/>
        </w:rPr>
      </w:pPr>
      <w:r w:rsidRPr="000C60DF">
        <w:rPr>
          <w:sz w:val="24"/>
          <w:szCs w:val="24"/>
        </w:rPr>
        <w:tab/>
        <w:t xml:space="preserve">e) </w:t>
      </w:r>
      <w:r>
        <w:rPr>
          <w:sz w:val="24"/>
          <w:szCs w:val="24"/>
        </w:rPr>
        <w:t xml:space="preserve">a última coluna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direita será</w:t>
      </w:r>
      <w:r w:rsidRPr="000C60DF">
        <w:rPr>
          <w:sz w:val="24"/>
          <w:szCs w:val="24"/>
        </w:rPr>
        <w:t xml:space="preserve"> de preenchimento exclusivo da Comissão de Seleção</w:t>
      </w:r>
      <w:r>
        <w:rPr>
          <w:sz w:val="24"/>
          <w:szCs w:val="24"/>
        </w:rPr>
        <w:t>;</w:t>
      </w:r>
    </w:p>
    <w:p w:rsidR="00417E7E" w:rsidRPr="000C60DF" w:rsidRDefault="00417E7E" w:rsidP="00417E7E">
      <w:pPr>
        <w:jc w:val="both"/>
        <w:rPr>
          <w:sz w:val="24"/>
          <w:szCs w:val="24"/>
        </w:rPr>
      </w:pPr>
      <w:r w:rsidRPr="000C60DF">
        <w:rPr>
          <w:sz w:val="24"/>
          <w:szCs w:val="24"/>
        </w:rPr>
        <w:tab/>
        <w:t xml:space="preserve">f) o candidato deverá informar, com base no somatório dos pontos de cada título, sua pontuação no final da ficha de prova de títulos.  </w:t>
      </w:r>
    </w:p>
    <w:p w:rsidR="00417E7E" w:rsidRDefault="00417E7E" w:rsidP="00417E7E">
      <w:pPr>
        <w:jc w:val="both"/>
        <w:rPr>
          <w:sz w:val="24"/>
          <w:szCs w:val="24"/>
        </w:rPr>
      </w:pPr>
    </w:p>
    <w:p w:rsidR="00417E7E" w:rsidRDefault="00417E7E" w:rsidP="00417E7E">
      <w:pPr>
        <w:jc w:val="both"/>
        <w:rPr>
          <w:sz w:val="24"/>
          <w:szCs w:val="24"/>
        </w:rPr>
      </w:pPr>
    </w:p>
    <w:p w:rsidR="00417E7E" w:rsidRDefault="00417E7E" w:rsidP="00417E7E">
      <w:pPr>
        <w:jc w:val="both"/>
        <w:rPr>
          <w:sz w:val="24"/>
          <w:szCs w:val="24"/>
        </w:rPr>
      </w:pPr>
    </w:p>
    <w:p w:rsidR="00417E7E" w:rsidRDefault="00417E7E" w:rsidP="00417E7E">
      <w:pPr>
        <w:jc w:val="both"/>
        <w:rPr>
          <w:sz w:val="24"/>
          <w:szCs w:val="24"/>
        </w:rPr>
      </w:pPr>
    </w:p>
    <w:p w:rsidR="00417E7E" w:rsidRDefault="00417E7E" w:rsidP="00417E7E">
      <w:pPr>
        <w:jc w:val="both"/>
        <w:rPr>
          <w:sz w:val="24"/>
          <w:szCs w:val="24"/>
        </w:rPr>
      </w:pPr>
    </w:p>
    <w:p w:rsidR="00417E7E" w:rsidRDefault="00417E7E" w:rsidP="00417E7E">
      <w:pPr>
        <w:jc w:val="both"/>
        <w:rPr>
          <w:sz w:val="24"/>
          <w:szCs w:val="24"/>
        </w:rPr>
      </w:pPr>
    </w:p>
    <w:p w:rsidR="00417E7E" w:rsidRDefault="00417E7E" w:rsidP="00417E7E">
      <w:pPr>
        <w:jc w:val="both"/>
        <w:rPr>
          <w:sz w:val="24"/>
          <w:szCs w:val="24"/>
        </w:rPr>
      </w:pPr>
    </w:p>
    <w:p w:rsidR="00417E7E" w:rsidRDefault="00417E7E" w:rsidP="00417E7E">
      <w:pPr>
        <w:jc w:val="both"/>
        <w:rPr>
          <w:sz w:val="24"/>
          <w:szCs w:val="24"/>
        </w:rPr>
      </w:pPr>
    </w:p>
    <w:p w:rsidR="00417E7E" w:rsidRDefault="00417E7E" w:rsidP="00417E7E">
      <w:pPr>
        <w:jc w:val="both"/>
        <w:rPr>
          <w:sz w:val="24"/>
          <w:szCs w:val="24"/>
        </w:rPr>
      </w:pPr>
    </w:p>
    <w:p w:rsidR="00417E7E" w:rsidRDefault="00417E7E" w:rsidP="00417E7E">
      <w:pPr>
        <w:jc w:val="both"/>
        <w:rPr>
          <w:sz w:val="24"/>
          <w:szCs w:val="24"/>
        </w:rPr>
      </w:pPr>
    </w:p>
    <w:p w:rsidR="00417E7E" w:rsidRDefault="00417E7E" w:rsidP="00417E7E">
      <w:pPr>
        <w:jc w:val="both"/>
        <w:rPr>
          <w:sz w:val="24"/>
          <w:szCs w:val="24"/>
        </w:rPr>
      </w:pPr>
    </w:p>
    <w:p w:rsidR="00417E7E" w:rsidRDefault="00417E7E" w:rsidP="00417E7E">
      <w:pPr>
        <w:jc w:val="both"/>
        <w:rPr>
          <w:sz w:val="24"/>
          <w:szCs w:val="24"/>
        </w:rPr>
      </w:pPr>
    </w:p>
    <w:p w:rsidR="00417E7E" w:rsidRDefault="00417E7E" w:rsidP="00417E7E">
      <w:pPr>
        <w:jc w:val="both"/>
        <w:rPr>
          <w:sz w:val="24"/>
          <w:szCs w:val="24"/>
        </w:rPr>
      </w:pPr>
    </w:p>
    <w:p w:rsidR="00417E7E" w:rsidRDefault="00417E7E" w:rsidP="00417E7E">
      <w:pPr>
        <w:jc w:val="both"/>
        <w:rPr>
          <w:sz w:val="24"/>
          <w:szCs w:val="24"/>
        </w:rPr>
      </w:pPr>
    </w:p>
    <w:p w:rsidR="00417E7E" w:rsidRDefault="00417E7E" w:rsidP="00417E7E">
      <w:pPr>
        <w:jc w:val="both"/>
        <w:rPr>
          <w:sz w:val="24"/>
          <w:szCs w:val="24"/>
        </w:rPr>
      </w:pPr>
    </w:p>
    <w:p w:rsidR="00417E7E" w:rsidRDefault="00417E7E" w:rsidP="00417E7E">
      <w:pPr>
        <w:jc w:val="both"/>
        <w:rPr>
          <w:sz w:val="24"/>
          <w:szCs w:val="24"/>
        </w:rPr>
      </w:pPr>
    </w:p>
    <w:p w:rsidR="00417E7E" w:rsidRDefault="00417E7E" w:rsidP="00417E7E">
      <w:pPr>
        <w:jc w:val="both"/>
        <w:rPr>
          <w:sz w:val="24"/>
          <w:szCs w:val="24"/>
        </w:rPr>
      </w:pPr>
    </w:p>
    <w:p w:rsidR="00417E7E" w:rsidRDefault="00417E7E" w:rsidP="00417E7E">
      <w:pPr>
        <w:jc w:val="both"/>
        <w:rPr>
          <w:sz w:val="24"/>
          <w:szCs w:val="24"/>
        </w:rPr>
      </w:pPr>
    </w:p>
    <w:p w:rsidR="00417E7E" w:rsidRDefault="00417E7E" w:rsidP="00417E7E">
      <w:pPr>
        <w:jc w:val="both"/>
        <w:rPr>
          <w:sz w:val="24"/>
          <w:szCs w:val="24"/>
        </w:rPr>
      </w:pPr>
    </w:p>
    <w:p w:rsidR="00CB7055" w:rsidRDefault="00CB7055" w:rsidP="008C0391">
      <w:pPr>
        <w:jc w:val="both"/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66216D" w:rsidRPr="00CB7055" w:rsidRDefault="0066216D" w:rsidP="00CB7055">
      <w:pPr>
        <w:tabs>
          <w:tab w:val="left" w:pos="6150"/>
        </w:tabs>
        <w:rPr>
          <w:rFonts w:ascii="Arial" w:hAnsi="Arial" w:cs="Arial"/>
        </w:rPr>
        <w:sectPr w:rsidR="0066216D" w:rsidRPr="00CB7055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2115" w:right="1134" w:bottom="1831" w:left="1701" w:header="1417" w:footer="1417" w:gutter="0"/>
          <w:cols w:space="720"/>
          <w:docGrid w:linePitch="360"/>
        </w:sectPr>
      </w:pPr>
    </w:p>
    <w:p w:rsidR="009E0B5B" w:rsidRDefault="009E0B5B" w:rsidP="00CB7055">
      <w:pPr>
        <w:jc w:val="both"/>
        <w:rPr>
          <w:sz w:val="24"/>
          <w:szCs w:val="24"/>
        </w:rPr>
      </w:pPr>
    </w:p>
    <w:sectPr w:rsidR="009E0B5B" w:rsidSect="00D147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A0C" w:rsidRDefault="004A5A0C">
      <w:r>
        <w:separator/>
      </w:r>
    </w:p>
  </w:endnote>
  <w:endnote w:type="continuationSeparator" w:id="0">
    <w:p w:rsidR="004A5A0C" w:rsidRDefault="004A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 Condensed">
    <w:charset w:val="00"/>
    <w:family w:val="swiss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vers">
    <w:altName w:val="Univers (W1)"/>
    <w:charset w:val="00"/>
    <w:family w:val="swiss"/>
    <w:pitch w:val="variable"/>
    <w:sig w:usb0="00000007" w:usb1="00000000" w:usb2="00000000" w:usb3="00000000" w:csb0="00000093" w:csb1="00000000"/>
  </w:font>
  <w:font w:name="EEKKKK+ArialNarrow">
    <w:altName w:val="Arial Narrow"/>
    <w:charset w:val="00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9071"/>
    </w:tblGrid>
    <w:tr w:rsidR="00CA5987">
      <w:tc>
        <w:tcPr>
          <w:tcW w:w="9071" w:type="dxa"/>
          <w:tcBorders>
            <w:top w:val="single" w:sz="1" w:space="0" w:color="000000"/>
          </w:tcBorders>
        </w:tcPr>
        <w:p w:rsidR="00CA5987" w:rsidRPr="00DC79B6" w:rsidRDefault="00CA5987">
          <w:pPr>
            <w:tabs>
              <w:tab w:val="left" w:pos="5914"/>
            </w:tabs>
            <w:snapToGrid w:val="0"/>
            <w:jc w:val="center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P</w:t>
          </w:r>
          <w:r w:rsidRPr="00DC79B6">
            <w:rPr>
              <w:rFonts w:ascii="Arial" w:hAnsi="Arial"/>
              <w:sz w:val="16"/>
              <w:szCs w:val="16"/>
            </w:rPr>
            <w:t xml:space="preserve">rograma de Pós-Graduação em </w:t>
          </w:r>
          <w:r w:rsidRPr="00DC79B6">
            <w:rPr>
              <w:rFonts w:ascii="Arial" w:hAnsi="Arial" w:cs="Arial"/>
              <w:sz w:val="16"/>
              <w:szCs w:val="16"/>
            </w:rPr>
            <w:t>Agronomia</w:t>
          </w:r>
          <w:r>
            <w:rPr>
              <w:rFonts w:ascii="Arial" w:hAnsi="Arial" w:cs="Arial"/>
              <w:sz w:val="16"/>
              <w:szCs w:val="16"/>
            </w:rPr>
            <w:t xml:space="preserve"> -</w:t>
          </w:r>
          <w:r w:rsidRPr="00DC79B6">
            <w:rPr>
              <w:rFonts w:ascii="Arial" w:hAnsi="Arial"/>
              <w:sz w:val="16"/>
              <w:szCs w:val="16"/>
            </w:rPr>
            <w:t xml:space="preserve"> Produção Vegetal</w:t>
          </w:r>
        </w:p>
        <w:p w:rsidR="00CA5987" w:rsidRDefault="00CA5987">
          <w:pPr>
            <w:jc w:val="center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Campus Universitário, Bloco da Pós-Graduação </w:t>
          </w:r>
        </w:p>
        <w:p w:rsidR="00CA5987" w:rsidRDefault="00CA5987">
          <w:pPr>
            <w:jc w:val="center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BR 364, Km 04 - Distrito Industrial - 69920-900 - Rio Branco-AC Tel. (0XX) 68 3901-2670 / Fax (0XX) 68 3229-1246</w:t>
          </w:r>
        </w:p>
        <w:p w:rsidR="00CA5987" w:rsidRDefault="00CA5987">
          <w:pPr>
            <w:jc w:val="center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E-mail: mestrado_agronomia@yahoo.com.br</w:t>
          </w:r>
        </w:p>
      </w:tc>
    </w:tr>
  </w:tbl>
  <w:p w:rsidR="00CA5987" w:rsidRDefault="00CA5987">
    <w:pPr>
      <w:tabs>
        <w:tab w:val="left" w:pos="5914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987" w:rsidRDefault="00CA598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987" w:rsidRDefault="00CA5987">
    <w:pPr>
      <w:pStyle w:val="Rodap"/>
      <w:rPr>
        <w:sz w:val="16"/>
        <w:szCs w:val="16"/>
      </w:rPr>
    </w:pPr>
    <w:r>
      <w:rPr>
        <w:sz w:val="16"/>
        <w:szCs w:val="16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987" w:rsidRDefault="00CA59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A0C" w:rsidRDefault="004A5A0C">
      <w:r>
        <w:separator/>
      </w:r>
    </w:p>
  </w:footnote>
  <w:footnote w:type="continuationSeparator" w:id="0">
    <w:p w:rsidR="004A5A0C" w:rsidRDefault="004A5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987" w:rsidRDefault="00CA5987">
    <w:pPr>
      <w:jc w:val="center"/>
      <w:rPr>
        <w:rFonts w:ascii="Arial" w:hAnsi="Arial" w:cs="Arial"/>
        <w:b/>
        <w:bCs/>
        <w:sz w:val="28"/>
        <w:szCs w:val="52"/>
      </w:rPr>
    </w:pPr>
    <w:r>
      <w:rPr>
        <w:noProof/>
        <w:lang w:eastAsia="pt-BR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-40005</wp:posOffset>
          </wp:positionH>
          <wp:positionV relativeFrom="paragraph">
            <wp:posOffset>-26670</wp:posOffset>
          </wp:positionV>
          <wp:extent cx="419100" cy="61087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6108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28"/>
        <w:szCs w:val="28"/>
      </w:rPr>
      <w:t xml:space="preserve">UNIVERSIDADE FEDERAL DO </w:t>
    </w:r>
    <w:r>
      <w:rPr>
        <w:rFonts w:ascii="Arial" w:hAnsi="Arial" w:cs="Arial"/>
        <w:b/>
        <w:bCs/>
        <w:sz w:val="28"/>
        <w:szCs w:val="52"/>
      </w:rPr>
      <w:t>ACRE</w:t>
    </w:r>
  </w:p>
  <w:p w:rsidR="00CA5987" w:rsidRDefault="00CA5987">
    <w:pPr>
      <w:pStyle w:val="Ttulo9"/>
      <w:tabs>
        <w:tab w:val="left" w:pos="0"/>
      </w:tabs>
      <w:rPr>
        <w:rFonts w:ascii="Arial" w:hAnsi="Arial" w:cs="Arial"/>
      </w:rPr>
    </w:pPr>
    <w:r>
      <w:rPr>
        <w:rFonts w:ascii="Arial" w:hAnsi="Arial" w:cs="Arial"/>
      </w:rPr>
      <w:t>PRÓ-REITORIA DE PESQUISA E PÓS-GRADUAÇÃO</w:t>
    </w:r>
  </w:p>
  <w:p w:rsidR="00CA5987" w:rsidRPr="00961C8C" w:rsidRDefault="00CA5987" w:rsidP="00961C8C">
    <w:pPr>
      <w:jc w:val="center"/>
      <w:rPr>
        <w:sz w:val="22"/>
      </w:rPr>
    </w:pPr>
    <w:r w:rsidRPr="00961C8C">
      <w:rPr>
        <w:sz w:val="22"/>
      </w:rPr>
      <w:t>PROGRAMA DE PÓS-GRADUAÇÃO EM AGRONOMIA/PRODUÇÃO VEGETAL</w:t>
    </w:r>
  </w:p>
  <w:p w:rsidR="00CA5987" w:rsidRDefault="00CA5987">
    <w:pPr>
      <w:pStyle w:val="Cabealho"/>
      <w:tabs>
        <w:tab w:val="clear" w:pos="4419"/>
        <w:tab w:val="clear" w:pos="8838"/>
      </w:tabs>
      <w:spacing w:line="2" w:lineRule="exact"/>
      <w:rPr>
        <w:rFonts w:ascii="Times New Roman" w:hAnsi="Times New Roman"/>
        <w:szCs w:val="24"/>
      </w:rPr>
    </w:pPr>
  </w:p>
  <w:p w:rsidR="00CA5987" w:rsidRDefault="00CA5987">
    <w:pPr>
      <w:pStyle w:val="Cabealho"/>
      <w:pBdr>
        <w:bottom w:val="single" w:sz="4" w:space="1" w:color="000000"/>
      </w:pBdr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987" w:rsidRDefault="00CA598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987" w:rsidRDefault="00CA5987">
    <w:pPr>
      <w:pStyle w:val="Cabealho"/>
      <w:rPr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987" w:rsidRDefault="00CA598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4B182A"/>
    <w:multiLevelType w:val="hybridMultilevel"/>
    <w:tmpl w:val="19005FF4"/>
    <w:lvl w:ilvl="0" w:tplc="CA546F8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817C95"/>
    <w:multiLevelType w:val="multilevel"/>
    <w:tmpl w:val="8CAE93A4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64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  <w:b/>
      </w:rPr>
    </w:lvl>
  </w:abstractNum>
  <w:abstractNum w:abstractNumId="3">
    <w:nsid w:val="0E336FE1"/>
    <w:multiLevelType w:val="multilevel"/>
    <w:tmpl w:val="C0F64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360B87"/>
    <w:multiLevelType w:val="hybridMultilevel"/>
    <w:tmpl w:val="819E17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C6C0F"/>
    <w:multiLevelType w:val="multilevel"/>
    <w:tmpl w:val="AA423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6CF4F56"/>
    <w:multiLevelType w:val="multilevel"/>
    <w:tmpl w:val="B38CB78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64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  <w:b/>
      </w:rPr>
    </w:lvl>
  </w:abstractNum>
  <w:abstractNum w:abstractNumId="7">
    <w:nsid w:val="50EC4689"/>
    <w:multiLevelType w:val="multilevel"/>
    <w:tmpl w:val="6400EA7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0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8">
    <w:nsid w:val="57AA54CC"/>
    <w:multiLevelType w:val="multilevel"/>
    <w:tmpl w:val="C34E060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64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  <w:b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9B"/>
    <w:rsid w:val="000021A9"/>
    <w:rsid w:val="0000624E"/>
    <w:rsid w:val="00006AF0"/>
    <w:rsid w:val="00011E6A"/>
    <w:rsid w:val="000234FF"/>
    <w:rsid w:val="00023BFD"/>
    <w:rsid w:val="000338F9"/>
    <w:rsid w:val="00035843"/>
    <w:rsid w:val="00037767"/>
    <w:rsid w:val="00040025"/>
    <w:rsid w:val="00040AEC"/>
    <w:rsid w:val="0005115F"/>
    <w:rsid w:val="00055D10"/>
    <w:rsid w:val="00063122"/>
    <w:rsid w:val="0007115C"/>
    <w:rsid w:val="00073282"/>
    <w:rsid w:val="0007501C"/>
    <w:rsid w:val="00082D46"/>
    <w:rsid w:val="000858DA"/>
    <w:rsid w:val="00087390"/>
    <w:rsid w:val="000879B7"/>
    <w:rsid w:val="00093E12"/>
    <w:rsid w:val="00097C44"/>
    <w:rsid w:val="000A10E7"/>
    <w:rsid w:val="000A1D8E"/>
    <w:rsid w:val="000A59EE"/>
    <w:rsid w:val="000B5E2C"/>
    <w:rsid w:val="000B6BCC"/>
    <w:rsid w:val="000C2386"/>
    <w:rsid w:val="000C42F2"/>
    <w:rsid w:val="000C60DF"/>
    <w:rsid w:val="000C6D5C"/>
    <w:rsid w:val="000D0007"/>
    <w:rsid w:val="000D4C59"/>
    <w:rsid w:val="000E552D"/>
    <w:rsid w:val="000F4C57"/>
    <w:rsid w:val="000F551E"/>
    <w:rsid w:val="000F57F2"/>
    <w:rsid w:val="000F6CB4"/>
    <w:rsid w:val="00103672"/>
    <w:rsid w:val="00103D5E"/>
    <w:rsid w:val="001074F4"/>
    <w:rsid w:val="00111499"/>
    <w:rsid w:val="00115AED"/>
    <w:rsid w:val="00121AA9"/>
    <w:rsid w:val="00127594"/>
    <w:rsid w:val="00130BFE"/>
    <w:rsid w:val="00131D2A"/>
    <w:rsid w:val="00142285"/>
    <w:rsid w:val="0014243B"/>
    <w:rsid w:val="00143426"/>
    <w:rsid w:val="00143FFF"/>
    <w:rsid w:val="001443AF"/>
    <w:rsid w:val="00167886"/>
    <w:rsid w:val="0017659D"/>
    <w:rsid w:val="0017779F"/>
    <w:rsid w:val="001802FF"/>
    <w:rsid w:val="00182658"/>
    <w:rsid w:val="001842A1"/>
    <w:rsid w:val="00185C22"/>
    <w:rsid w:val="001862A8"/>
    <w:rsid w:val="00186559"/>
    <w:rsid w:val="001867F1"/>
    <w:rsid w:val="00190A0A"/>
    <w:rsid w:val="0019261C"/>
    <w:rsid w:val="00196C3C"/>
    <w:rsid w:val="001A2BCB"/>
    <w:rsid w:val="001B4E47"/>
    <w:rsid w:val="001B6C88"/>
    <w:rsid w:val="001D06FA"/>
    <w:rsid w:val="001D36AE"/>
    <w:rsid w:val="001D68BD"/>
    <w:rsid w:val="001E1406"/>
    <w:rsid w:val="001E1FA2"/>
    <w:rsid w:val="001E2CA6"/>
    <w:rsid w:val="001F13E4"/>
    <w:rsid w:val="001F4D7F"/>
    <w:rsid w:val="001F6E3E"/>
    <w:rsid w:val="0020441A"/>
    <w:rsid w:val="002050D0"/>
    <w:rsid w:val="0021105C"/>
    <w:rsid w:val="00211D0F"/>
    <w:rsid w:val="00211D37"/>
    <w:rsid w:val="00213B61"/>
    <w:rsid w:val="0021707A"/>
    <w:rsid w:val="0022028B"/>
    <w:rsid w:val="00222F74"/>
    <w:rsid w:val="00226EE1"/>
    <w:rsid w:val="00231343"/>
    <w:rsid w:val="00231A91"/>
    <w:rsid w:val="002445AF"/>
    <w:rsid w:val="002453D6"/>
    <w:rsid w:val="002560CE"/>
    <w:rsid w:val="00257FB4"/>
    <w:rsid w:val="002611CC"/>
    <w:rsid w:val="00263D48"/>
    <w:rsid w:val="00264A09"/>
    <w:rsid w:val="002663A8"/>
    <w:rsid w:val="00281AB0"/>
    <w:rsid w:val="00282A1E"/>
    <w:rsid w:val="00282C7F"/>
    <w:rsid w:val="00286476"/>
    <w:rsid w:val="002941D4"/>
    <w:rsid w:val="002955C9"/>
    <w:rsid w:val="002A57B8"/>
    <w:rsid w:val="002B0424"/>
    <w:rsid w:val="002B117F"/>
    <w:rsid w:val="002C2123"/>
    <w:rsid w:val="002C3355"/>
    <w:rsid w:val="002C5818"/>
    <w:rsid w:val="002D3DC2"/>
    <w:rsid w:val="002D4972"/>
    <w:rsid w:val="002E071C"/>
    <w:rsid w:val="002E159C"/>
    <w:rsid w:val="002E292D"/>
    <w:rsid w:val="002E4DD0"/>
    <w:rsid w:val="002F0E35"/>
    <w:rsid w:val="002F1385"/>
    <w:rsid w:val="002F37AA"/>
    <w:rsid w:val="002F607F"/>
    <w:rsid w:val="00303D1F"/>
    <w:rsid w:val="0030490F"/>
    <w:rsid w:val="00311FFC"/>
    <w:rsid w:val="00321FB3"/>
    <w:rsid w:val="00323B05"/>
    <w:rsid w:val="00332CDD"/>
    <w:rsid w:val="00335B86"/>
    <w:rsid w:val="00336DA5"/>
    <w:rsid w:val="003377C4"/>
    <w:rsid w:val="00343899"/>
    <w:rsid w:val="00344A81"/>
    <w:rsid w:val="0034505D"/>
    <w:rsid w:val="00352B36"/>
    <w:rsid w:val="00356B39"/>
    <w:rsid w:val="00357465"/>
    <w:rsid w:val="00357CA5"/>
    <w:rsid w:val="0036485B"/>
    <w:rsid w:val="003729F5"/>
    <w:rsid w:val="003731DC"/>
    <w:rsid w:val="00374403"/>
    <w:rsid w:val="00377379"/>
    <w:rsid w:val="00377BB6"/>
    <w:rsid w:val="00385AC6"/>
    <w:rsid w:val="00385AF2"/>
    <w:rsid w:val="003A445B"/>
    <w:rsid w:val="003A5387"/>
    <w:rsid w:val="003B2058"/>
    <w:rsid w:val="003B2DFC"/>
    <w:rsid w:val="003B4932"/>
    <w:rsid w:val="003B4F6A"/>
    <w:rsid w:val="003B58DD"/>
    <w:rsid w:val="003C2BCF"/>
    <w:rsid w:val="003C6BF9"/>
    <w:rsid w:val="003C76A6"/>
    <w:rsid w:val="003C7D0B"/>
    <w:rsid w:val="003D46DF"/>
    <w:rsid w:val="003D674D"/>
    <w:rsid w:val="003E1BCC"/>
    <w:rsid w:val="003E1BEE"/>
    <w:rsid w:val="003E49B2"/>
    <w:rsid w:val="003E4BDB"/>
    <w:rsid w:val="003E4F23"/>
    <w:rsid w:val="003E5CD2"/>
    <w:rsid w:val="003F05EC"/>
    <w:rsid w:val="003F0BD5"/>
    <w:rsid w:val="003F2D05"/>
    <w:rsid w:val="003F77F0"/>
    <w:rsid w:val="0041107C"/>
    <w:rsid w:val="00411F0D"/>
    <w:rsid w:val="00417E7E"/>
    <w:rsid w:val="00423939"/>
    <w:rsid w:val="0042514A"/>
    <w:rsid w:val="00425C09"/>
    <w:rsid w:val="00426A34"/>
    <w:rsid w:val="00436C54"/>
    <w:rsid w:val="00436FBF"/>
    <w:rsid w:val="00440258"/>
    <w:rsid w:val="0044242C"/>
    <w:rsid w:val="0045101B"/>
    <w:rsid w:val="00454D53"/>
    <w:rsid w:val="00466D2E"/>
    <w:rsid w:val="004703AD"/>
    <w:rsid w:val="0047267E"/>
    <w:rsid w:val="0048387B"/>
    <w:rsid w:val="00484099"/>
    <w:rsid w:val="00486530"/>
    <w:rsid w:val="004909A3"/>
    <w:rsid w:val="00491140"/>
    <w:rsid w:val="00491F80"/>
    <w:rsid w:val="00492162"/>
    <w:rsid w:val="0049260C"/>
    <w:rsid w:val="00492B69"/>
    <w:rsid w:val="004968F8"/>
    <w:rsid w:val="004A5A0C"/>
    <w:rsid w:val="004A6859"/>
    <w:rsid w:val="004B094F"/>
    <w:rsid w:val="004B55E2"/>
    <w:rsid w:val="004B5861"/>
    <w:rsid w:val="004B6155"/>
    <w:rsid w:val="004C0A60"/>
    <w:rsid w:val="004C3F8C"/>
    <w:rsid w:val="004C7B8F"/>
    <w:rsid w:val="004D0FA8"/>
    <w:rsid w:val="004D126D"/>
    <w:rsid w:val="004D6C72"/>
    <w:rsid w:val="004E60E0"/>
    <w:rsid w:val="004E6D4A"/>
    <w:rsid w:val="004F153C"/>
    <w:rsid w:val="004F2627"/>
    <w:rsid w:val="004F367C"/>
    <w:rsid w:val="004F4F2C"/>
    <w:rsid w:val="00501EBF"/>
    <w:rsid w:val="0050592A"/>
    <w:rsid w:val="005064DF"/>
    <w:rsid w:val="00506AA7"/>
    <w:rsid w:val="00510BA2"/>
    <w:rsid w:val="00515C74"/>
    <w:rsid w:val="0051600F"/>
    <w:rsid w:val="0051669B"/>
    <w:rsid w:val="00516945"/>
    <w:rsid w:val="00517052"/>
    <w:rsid w:val="0052586E"/>
    <w:rsid w:val="005278DB"/>
    <w:rsid w:val="0053295B"/>
    <w:rsid w:val="00537E8D"/>
    <w:rsid w:val="00543B9F"/>
    <w:rsid w:val="005474B9"/>
    <w:rsid w:val="00553D1F"/>
    <w:rsid w:val="00553F9E"/>
    <w:rsid w:val="005575B8"/>
    <w:rsid w:val="0056115A"/>
    <w:rsid w:val="005651F6"/>
    <w:rsid w:val="00571222"/>
    <w:rsid w:val="005779B3"/>
    <w:rsid w:val="00577EE7"/>
    <w:rsid w:val="00584FA3"/>
    <w:rsid w:val="00592B11"/>
    <w:rsid w:val="005A4FF5"/>
    <w:rsid w:val="005A63E0"/>
    <w:rsid w:val="005B1FB1"/>
    <w:rsid w:val="005C12B9"/>
    <w:rsid w:val="005C4C56"/>
    <w:rsid w:val="005C7327"/>
    <w:rsid w:val="005D3976"/>
    <w:rsid w:val="005D3E56"/>
    <w:rsid w:val="005D3FA7"/>
    <w:rsid w:val="005E04F5"/>
    <w:rsid w:val="005F0948"/>
    <w:rsid w:val="005F1EA0"/>
    <w:rsid w:val="005F638A"/>
    <w:rsid w:val="005F6853"/>
    <w:rsid w:val="00600F42"/>
    <w:rsid w:val="006014F5"/>
    <w:rsid w:val="00602D59"/>
    <w:rsid w:val="00604186"/>
    <w:rsid w:val="00617BEF"/>
    <w:rsid w:val="006229BB"/>
    <w:rsid w:val="0062664E"/>
    <w:rsid w:val="006309B7"/>
    <w:rsid w:val="00632DEB"/>
    <w:rsid w:val="00636F77"/>
    <w:rsid w:val="0063796B"/>
    <w:rsid w:val="0064423F"/>
    <w:rsid w:val="00651236"/>
    <w:rsid w:val="00655E67"/>
    <w:rsid w:val="006565B5"/>
    <w:rsid w:val="006575B1"/>
    <w:rsid w:val="00660567"/>
    <w:rsid w:val="0066216D"/>
    <w:rsid w:val="0067075F"/>
    <w:rsid w:val="00673B56"/>
    <w:rsid w:val="00675064"/>
    <w:rsid w:val="0067712B"/>
    <w:rsid w:val="0068281F"/>
    <w:rsid w:val="00684328"/>
    <w:rsid w:val="00685486"/>
    <w:rsid w:val="006854D2"/>
    <w:rsid w:val="006855DB"/>
    <w:rsid w:val="00687A7B"/>
    <w:rsid w:val="00693F9E"/>
    <w:rsid w:val="006A1FFD"/>
    <w:rsid w:val="006A370A"/>
    <w:rsid w:val="006A56C5"/>
    <w:rsid w:val="006B630D"/>
    <w:rsid w:val="006D3392"/>
    <w:rsid w:val="006D38A5"/>
    <w:rsid w:val="006D518F"/>
    <w:rsid w:val="006F458D"/>
    <w:rsid w:val="006F79C2"/>
    <w:rsid w:val="00707221"/>
    <w:rsid w:val="00715BC5"/>
    <w:rsid w:val="00717BA2"/>
    <w:rsid w:val="00722764"/>
    <w:rsid w:val="00725D3B"/>
    <w:rsid w:val="0073398C"/>
    <w:rsid w:val="00737E48"/>
    <w:rsid w:val="0074170C"/>
    <w:rsid w:val="00743E2D"/>
    <w:rsid w:val="00752859"/>
    <w:rsid w:val="00752E0F"/>
    <w:rsid w:val="00765CD3"/>
    <w:rsid w:val="00772685"/>
    <w:rsid w:val="00773099"/>
    <w:rsid w:val="00785446"/>
    <w:rsid w:val="00786A7F"/>
    <w:rsid w:val="00792028"/>
    <w:rsid w:val="00797943"/>
    <w:rsid w:val="007A133A"/>
    <w:rsid w:val="007A324E"/>
    <w:rsid w:val="007A4C5A"/>
    <w:rsid w:val="007A61CA"/>
    <w:rsid w:val="007B2E89"/>
    <w:rsid w:val="007C2D8E"/>
    <w:rsid w:val="007C5D7E"/>
    <w:rsid w:val="007D2DCB"/>
    <w:rsid w:val="007D3E19"/>
    <w:rsid w:val="007D5D28"/>
    <w:rsid w:val="007D62CC"/>
    <w:rsid w:val="007E2C22"/>
    <w:rsid w:val="007E3233"/>
    <w:rsid w:val="007E5E75"/>
    <w:rsid w:val="007F1A69"/>
    <w:rsid w:val="007F2440"/>
    <w:rsid w:val="007F249F"/>
    <w:rsid w:val="00804B78"/>
    <w:rsid w:val="00810BB3"/>
    <w:rsid w:val="0081200C"/>
    <w:rsid w:val="00812ADC"/>
    <w:rsid w:val="0081554C"/>
    <w:rsid w:val="00816126"/>
    <w:rsid w:val="00816AE4"/>
    <w:rsid w:val="00817574"/>
    <w:rsid w:val="00822897"/>
    <w:rsid w:val="00832338"/>
    <w:rsid w:val="00833983"/>
    <w:rsid w:val="00836562"/>
    <w:rsid w:val="00842946"/>
    <w:rsid w:val="00854B2B"/>
    <w:rsid w:val="00856F70"/>
    <w:rsid w:val="008576BA"/>
    <w:rsid w:val="00866A48"/>
    <w:rsid w:val="008706E0"/>
    <w:rsid w:val="00872C13"/>
    <w:rsid w:val="00875999"/>
    <w:rsid w:val="008768E6"/>
    <w:rsid w:val="00882B96"/>
    <w:rsid w:val="0088717F"/>
    <w:rsid w:val="00887D0F"/>
    <w:rsid w:val="00892870"/>
    <w:rsid w:val="00893A16"/>
    <w:rsid w:val="008976E0"/>
    <w:rsid w:val="008A0397"/>
    <w:rsid w:val="008A268B"/>
    <w:rsid w:val="008A382A"/>
    <w:rsid w:val="008A4D5A"/>
    <w:rsid w:val="008A6D94"/>
    <w:rsid w:val="008B400D"/>
    <w:rsid w:val="008B5A86"/>
    <w:rsid w:val="008B6D6D"/>
    <w:rsid w:val="008B7034"/>
    <w:rsid w:val="008C0391"/>
    <w:rsid w:val="008C058A"/>
    <w:rsid w:val="008C44BC"/>
    <w:rsid w:val="008E00A4"/>
    <w:rsid w:val="008E054C"/>
    <w:rsid w:val="008E3100"/>
    <w:rsid w:val="008E7DF5"/>
    <w:rsid w:val="008F2838"/>
    <w:rsid w:val="008F74C6"/>
    <w:rsid w:val="008F7E43"/>
    <w:rsid w:val="00900CB6"/>
    <w:rsid w:val="00901A9B"/>
    <w:rsid w:val="00903685"/>
    <w:rsid w:val="0090522B"/>
    <w:rsid w:val="00905463"/>
    <w:rsid w:val="00912484"/>
    <w:rsid w:val="00915641"/>
    <w:rsid w:val="00916706"/>
    <w:rsid w:val="009173D4"/>
    <w:rsid w:val="00924E34"/>
    <w:rsid w:val="00931B37"/>
    <w:rsid w:val="00935293"/>
    <w:rsid w:val="00936654"/>
    <w:rsid w:val="009461BE"/>
    <w:rsid w:val="00952F86"/>
    <w:rsid w:val="00953B34"/>
    <w:rsid w:val="00956A9B"/>
    <w:rsid w:val="00961C8C"/>
    <w:rsid w:val="009673C3"/>
    <w:rsid w:val="00971F31"/>
    <w:rsid w:val="00980437"/>
    <w:rsid w:val="00981211"/>
    <w:rsid w:val="00981606"/>
    <w:rsid w:val="0098357F"/>
    <w:rsid w:val="00983741"/>
    <w:rsid w:val="0099127F"/>
    <w:rsid w:val="009914EE"/>
    <w:rsid w:val="0099504D"/>
    <w:rsid w:val="0099590D"/>
    <w:rsid w:val="009A316C"/>
    <w:rsid w:val="009A791E"/>
    <w:rsid w:val="009B245E"/>
    <w:rsid w:val="009C5363"/>
    <w:rsid w:val="009C659B"/>
    <w:rsid w:val="009C744E"/>
    <w:rsid w:val="009D0860"/>
    <w:rsid w:val="009D08BC"/>
    <w:rsid w:val="009D125F"/>
    <w:rsid w:val="009E0B5B"/>
    <w:rsid w:val="009E0F4E"/>
    <w:rsid w:val="009E45ED"/>
    <w:rsid w:val="009E4A3F"/>
    <w:rsid w:val="009E5422"/>
    <w:rsid w:val="009E6720"/>
    <w:rsid w:val="009F0C25"/>
    <w:rsid w:val="009F2BAA"/>
    <w:rsid w:val="00A02764"/>
    <w:rsid w:val="00A02783"/>
    <w:rsid w:val="00A06FFD"/>
    <w:rsid w:val="00A14B66"/>
    <w:rsid w:val="00A254AE"/>
    <w:rsid w:val="00A25595"/>
    <w:rsid w:val="00A2689D"/>
    <w:rsid w:val="00A32740"/>
    <w:rsid w:val="00A362A7"/>
    <w:rsid w:val="00A45A72"/>
    <w:rsid w:val="00A527DB"/>
    <w:rsid w:val="00A54DBF"/>
    <w:rsid w:val="00A556DA"/>
    <w:rsid w:val="00A56A0F"/>
    <w:rsid w:val="00A70646"/>
    <w:rsid w:val="00A73961"/>
    <w:rsid w:val="00A765FF"/>
    <w:rsid w:val="00A76D8D"/>
    <w:rsid w:val="00A7739D"/>
    <w:rsid w:val="00A7757B"/>
    <w:rsid w:val="00A800B9"/>
    <w:rsid w:val="00A80345"/>
    <w:rsid w:val="00A803B6"/>
    <w:rsid w:val="00A85EDB"/>
    <w:rsid w:val="00A85F75"/>
    <w:rsid w:val="00A86B77"/>
    <w:rsid w:val="00A903A1"/>
    <w:rsid w:val="00AA0137"/>
    <w:rsid w:val="00AA393A"/>
    <w:rsid w:val="00AA6CA5"/>
    <w:rsid w:val="00AA7842"/>
    <w:rsid w:val="00AB0C1A"/>
    <w:rsid w:val="00AB5326"/>
    <w:rsid w:val="00AB6BBC"/>
    <w:rsid w:val="00AC39C1"/>
    <w:rsid w:val="00AE108A"/>
    <w:rsid w:val="00AE5E06"/>
    <w:rsid w:val="00AE66B4"/>
    <w:rsid w:val="00AF1BB3"/>
    <w:rsid w:val="00AF3DEB"/>
    <w:rsid w:val="00AF749E"/>
    <w:rsid w:val="00B008F7"/>
    <w:rsid w:val="00B01089"/>
    <w:rsid w:val="00B034A2"/>
    <w:rsid w:val="00B03826"/>
    <w:rsid w:val="00B0441F"/>
    <w:rsid w:val="00B1197D"/>
    <w:rsid w:val="00B13904"/>
    <w:rsid w:val="00B14815"/>
    <w:rsid w:val="00B14CD2"/>
    <w:rsid w:val="00B21141"/>
    <w:rsid w:val="00B23707"/>
    <w:rsid w:val="00B2444A"/>
    <w:rsid w:val="00B31A69"/>
    <w:rsid w:val="00B3691C"/>
    <w:rsid w:val="00B42DE2"/>
    <w:rsid w:val="00B42EF6"/>
    <w:rsid w:val="00B436B6"/>
    <w:rsid w:val="00B44325"/>
    <w:rsid w:val="00B54958"/>
    <w:rsid w:val="00B73DF4"/>
    <w:rsid w:val="00B75C1E"/>
    <w:rsid w:val="00B768B1"/>
    <w:rsid w:val="00B91B00"/>
    <w:rsid w:val="00B96731"/>
    <w:rsid w:val="00BA41AB"/>
    <w:rsid w:val="00BA6E60"/>
    <w:rsid w:val="00BB0625"/>
    <w:rsid w:val="00BB0661"/>
    <w:rsid w:val="00BB24EE"/>
    <w:rsid w:val="00BB35CF"/>
    <w:rsid w:val="00BC5DE3"/>
    <w:rsid w:val="00BC7198"/>
    <w:rsid w:val="00BC7D8C"/>
    <w:rsid w:val="00BD1A4B"/>
    <w:rsid w:val="00BD2FEE"/>
    <w:rsid w:val="00BD5CD7"/>
    <w:rsid w:val="00BE5784"/>
    <w:rsid w:val="00BE5B55"/>
    <w:rsid w:val="00BE5CA1"/>
    <w:rsid w:val="00BE5CEC"/>
    <w:rsid w:val="00BF25FB"/>
    <w:rsid w:val="00BF2B70"/>
    <w:rsid w:val="00BF50BB"/>
    <w:rsid w:val="00C0052C"/>
    <w:rsid w:val="00C0450F"/>
    <w:rsid w:val="00C04927"/>
    <w:rsid w:val="00C078B0"/>
    <w:rsid w:val="00C106A8"/>
    <w:rsid w:val="00C11076"/>
    <w:rsid w:val="00C14F3E"/>
    <w:rsid w:val="00C2080E"/>
    <w:rsid w:val="00C21D77"/>
    <w:rsid w:val="00C26196"/>
    <w:rsid w:val="00C26525"/>
    <w:rsid w:val="00C2781D"/>
    <w:rsid w:val="00C320AD"/>
    <w:rsid w:val="00C32DFC"/>
    <w:rsid w:val="00C34945"/>
    <w:rsid w:val="00C44B31"/>
    <w:rsid w:val="00C510B9"/>
    <w:rsid w:val="00C51DCF"/>
    <w:rsid w:val="00C623B2"/>
    <w:rsid w:val="00C7234A"/>
    <w:rsid w:val="00C80500"/>
    <w:rsid w:val="00C83791"/>
    <w:rsid w:val="00C848C7"/>
    <w:rsid w:val="00C84DB4"/>
    <w:rsid w:val="00C862CC"/>
    <w:rsid w:val="00C87CA9"/>
    <w:rsid w:val="00C930A2"/>
    <w:rsid w:val="00C977D9"/>
    <w:rsid w:val="00CA1105"/>
    <w:rsid w:val="00CA1CC5"/>
    <w:rsid w:val="00CA5987"/>
    <w:rsid w:val="00CB2CB8"/>
    <w:rsid w:val="00CB4119"/>
    <w:rsid w:val="00CB7055"/>
    <w:rsid w:val="00CC146C"/>
    <w:rsid w:val="00CC262E"/>
    <w:rsid w:val="00CC6C0A"/>
    <w:rsid w:val="00CD1F31"/>
    <w:rsid w:val="00CD6DEA"/>
    <w:rsid w:val="00CE4455"/>
    <w:rsid w:val="00CE713A"/>
    <w:rsid w:val="00CF020F"/>
    <w:rsid w:val="00CF51DF"/>
    <w:rsid w:val="00D02732"/>
    <w:rsid w:val="00D03045"/>
    <w:rsid w:val="00D04C86"/>
    <w:rsid w:val="00D0605E"/>
    <w:rsid w:val="00D12611"/>
    <w:rsid w:val="00D14724"/>
    <w:rsid w:val="00D15928"/>
    <w:rsid w:val="00D21C15"/>
    <w:rsid w:val="00D2407E"/>
    <w:rsid w:val="00D27372"/>
    <w:rsid w:val="00D30BFD"/>
    <w:rsid w:val="00D352BB"/>
    <w:rsid w:val="00D36CC2"/>
    <w:rsid w:val="00D4331F"/>
    <w:rsid w:val="00D45EC6"/>
    <w:rsid w:val="00D503B2"/>
    <w:rsid w:val="00D606AD"/>
    <w:rsid w:val="00D6247D"/>
    <w:rsid w:val="00D651CB"/>
    <w:rsid w:val="00D6782C"/>
    <w:rsid w:val="00D711F3"/>
    <w:rsid w:val="00D7338D"/>
    <w:rsid w:val="00D776F0"/>
    <w:rsid w:val="00D82965"/>
    <w:rsid w:val="00D85BC2"/>
    <w:rsid w:val="00D86019"/>
    <w:rsid w:val="00D86F25"/>
    <w:rsid w:val="00D90E56"/>
    <w:rsid w:val="00D968FB"/>
    <w:rsid w:val="00DA027B"/>
    <w:rsid w:val="00DB434C"/>
    <w:rsid w:val="00DB49AE"/>
    <w:rsid w:val="00DB5897"/>
    <w:rsid w:val="00DC047E"/>
    <w:rsid w:val="00DC16D5"/>
    <w:rsid w:val="00DC3D4E"/>
    <w:rsid w:val="00DC4858"/>
    <w:rsid w:val="00DC7008"/>
    <w:rsid w:val="00DC79B6"/>
    <w:rsid w:val="00DD1AF2"/>
    <w:rsid w:val="00DD1C6D"/>
    <w:rsid w:val="00DD1ED1"/>
    <w:rsid w:val="00DE0A95"/>
    <w:rsid w:val="00DE1622"/>
    <w:rsid w:val="00DE18DB"/>
    <w:rsid w:val="00DE1D7D"/>
    <w:rsid w:val="00DF2922"/>
    <w:rsid w:val="00DF598E"/>
    <w:rsid w:val="00DF7B2D"/>
    <w:rsid w:val="00E0200D"/>
    <w:rsid w:val="00E052C8"/>
    <w:rsid w:val="00E05A2F"/>
    <w:rsid w:val="00E0718D"/>
    <w:rsid w:val="00E077B1"/>
    <w:rsid w:val="00E1076A"/>
    <w:rsid w:val="00E119E6"/>
    <w:rsid w:val="00E14AC7"/>
    <w:rsid w:val="00E14F99"/>
    <w:rsid w:val="00E31C4E"/>
    <w:rsid w:val="00E353C8"/>
    <w:rsid w:val="00E44DBE"/>
    <w:rsid w:val="00E50EBD"/>
    <w:rsid w:val="00E71B21"/>
    <w:rsid w:val="00E7369A"/>
    <w:rsid w:val="00E81B43"/>
    <w:rsid w:val="00E82E3D"/>
    <w:rsid w:val="00E94039"/>
    <w:rsid w:val="00E94F91"/>
    <w:rsid w:val="00E95AE4"/>
    <w:rsid w:val="00EA614A"/>
    <w:rsid w:val="00EB0161"/>
    <w:rsid w:val="00EB068C"/>
    <w:rsid w:val="00EB0A6E"/>
    <w:rsid w:val="00EB2DBC"/>
    <w:rsid w:val="00EB3FA7"/>
    <w:rsid w:val="00EB5F91"/>
    <w:rsid w:val="00EB631E"/>
    <w:rsid w:val="00EC52F2"/>
    <w:rsid w:val="00ED2552"/>
    <w:rsid w:val="00ED4A97"/>
    <w:rsid w:val="00ED7719"/>
    <w:rsid w:val="00ED79CE"/>
    <w:rsid w:val="00EE0830"/>
    <w:rsid w:val="00EE2E85"/>
    <w:rsid w:val="00EF477E"/>
    <w:rsid w:val="00F0400D"/>
    <w:rsid w:val="00F12368"/>
    <w:rsid w:val="00F20D28"/>
    <w:rsid w:val="00F215A4"/>
    <w:rsid w:val="00F24E92"/>
    <w:rsid w:val="00F266A6"/>
    <w:rsid w:val="00F36A94"/>
    <w:rsid w:val="00F441F1"/>
    <w:rsid w:val="00F45634"/>
    <w:rsid w:val="00F53928"/>
    <w:rsid w:val="00F5401B"/>
    <w:rsid w:val="00F61296"/>
    <w:rsid w:val="00F6181A"/>
    <w:rsid w:val="00F639D0"/>
    <w:rsid w:val="00F65F02"/>
    <w:rsid w:val="00F734B5"/>
    <w:rsid w:val="00F74CD5"/>
    <w:rsid w:val="00F750CD"/>
    <w:rsid w:val="00F75E14"/>
    <w:rsid w:val="00F8020A"/>
    <w:rsid w:val="00F8216C"/>
    <w:rsid w:val="00F8283D"/>
    <w:rsid w:val="00F83868"/>
    <w:rsid w:val="00F84A58"/>
    <w:rsid w:val="00F84B48"/>
    <w:rsid w:val="00F87500"/>
    <w:rsid w:val="00F93E21"/>
    <w:rsid w:val="00FA05ED"/>
    <w:rsid w:val="00FA1E40"/>
    <w:rsid w:val="00FA215B"/>
    <w:rsid w:val="00FA289F"/>
    <w:rsid w:val="00FA4FB4"/>
    <w:rsid w:val="00FB2177"/>
    <w:rsid w:val="00FB6B69"/>
    <w:rsid w:val="00FC1FD3"/>
    <w:rsid w:val="00FC3EEA"/>
    <w:rsid w:val="00FE095F"/>
    <w:rsid w:val="00FE11F8"/>
    <w:rsid w:val="00FF4EE6"/>
    <w:rsid w:val="00FF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92F2EE-40B9-4DAA-B35B-39B5C62B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724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D14724"/>
    <w:pPr>
      <w:keepNext/>
      <w:numPr>
        <w:numId w:val="1"/>
      </w:numPr>
      <w:autoSpaceDE w:val="0"/>
      <w:jc w:val="right"/>
      <w:outlineLvl w:val="0"/>
    </w:pPr>
    <w:rPr>
      <w:rFonts w:ascii="New York" w:hAnsi="New York"/>
      <w:b/>
    </w:rPr>
  </w:style>
  <w:style w:type="paragraph" w:styleId="Ttulo2">
    <w:name w:val="heading 2"/>
    <w:basedOn w:val="Normal"/>
    <w:next w:val="Normal"/>
    <w:qFormat/>
    <w:rsid w:val="00D14724"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D14724"/>
    <w:pPr>
      <w:keepNext/>
      <w:numPr>
        <w:ilvl w:val="2"/>
        <w:numId w:val="1"/>
      </w:numPr>
      <w:jc w:val="right"/>
      <w:outlineLvl w:val="2"/>
    </w:pPr>
    <w:rPr>
      <w:rFonts w:ascii="New York" w:hAnsi="New York"/>
      <w:b/>
      <w:sz w:val="24"/>
      <w:lang w:val="en-US"/>
    </w:rPr>
  </w:style>
  <w:style w:type="paragraph" w:styleId="Ttulo4">
    <w:name w:val="heading 4"/>
    <w:basedOn w:val="Normal"/>
    <w:next w:val="Normal"/>
    <w:qFormat/>
    <w:rsid w:val="00D14724"/>
    <w:pPr>
      <w:keepNext/>
      <w:numPr>
        <w:ilvl w:val="3"/>
        <w:numId w:val="1"/>
      </w:numPr>
      <w:jc w:val="both"/>
      <w:outlineLvl w:val="3"/>
    </w:pPr>
    <w:rPr>
      <w:rFonts w:ascii="Arial" w:hAnsi="Arial"/>
      <w:b/>
      <w:color w:val="000000"/>
      <w:sz w:val="22"/>
    </w:rPr>
  </w:style>
  <w:style w:type="paragraph" w:styleId="Ttulo5">
    <w:name w:val="heading 5"/>
    <w:basedOn w:val="Normal"/>
    <w:next w:val="Normal"/>
    <w:qFormat/>
    <w:rsid w:val="00D14724"/>
    <w:pPr>
      <w:keepNext/>
      <w:numPr>
        <w:ilvl w:val="4"/>
        <w:numId w:val="1"/>
      </w:numPr>
      <w:jc w:val="center"/>
      <w:outlineLvl w:val="4"/>
    </w:pPr>
    <w:rPr>
      <w:b/>
      <w:i/>
      <w:sz w:val="28"/>
    </w:rPr>
  </w:style>
  <w:style w:type="paragraph" w:styleId="Ttulo6">
    <w:name w:val="heading 6"/>
    <w:basedOn w:val="Normal"/>
    <w:next w:val="Normal"/>
    <w:qFormat/>
    <w:rsid w:val="00D14724"/>
    <w:pPr>
      <w:keepNext/>
      <w:numPr>
        <w:ilvl w:val="5"/>
        <w:numId w:val="1"/>
      </w:numPr>
      <w:jc w:val="center"/>
      <w:outlineLvl w:val="5"/>
    </w:pPr>
    <w:rPr>
      <w:i/>
      <w:sz w:val="28"/>
    </w:rPr>
  </w:style>
  <w:style w:type="paragraph" w:styleId="Ttulo7">
    <w:name w:val="heading 7"/>
    <w:basedOn w:val="Normal"/>
    <w:next w:val="Normal"/>
    <w:qFormat/>
    <w:rsid w:val="00D14724"/>
    <w:pPr>
      <w:keepNext/>
      <w:widowControl w:val="0"/>
      <w:numPr>
        <w:ilvl w:val="6"/>
        <w:numId w:val="1"/>
      </w:numPr>
      <w:tabs>
        <w:tab w:val="left" w:pos="610"/>
      </w:tabs>
      <w:outlineLvl w:val="6"/>
    </w:pPr>
    <w:rPr>
      <w:rFonts w:ascii="Arial" w:hAnsi="Arial"/>
      <w:b/>
      <w:sz w:val="22"/>
    </w:rPr>
  </w:style>
  <w:style w:type="paragraph" w:styleId="Ttulo8">
    <w:name w:val="heading 8"/>
    <w:basedOn w:val="Normal"/>
    <w:next w:val="Normal"/>
    <w:qFormat/>
    <w:rsid w:val="00D14724"/>
    <w:pPr>
      <w:keepNext/>
      <w:widowControl w:val="0"/>
      <w:numPr>
        <w:ilvl w:val="7"/>
        <w:numId w:val="1"/>
      </w:numPr>
      <w:tabs>
        <w:tab w:val="left" w:pos="610"/>
      </w:tabs>
      <w:ind w:left="900"/>
      <w:outlineLvl w:val="7"/>
    </w:pPr>
    <w:rPr>
      <w:rFonts w:ascii="Arial" w:hAnsi="Arial"/>
      <w:b/>
      <w:sz w:val="22"/>
    </w:rPr>
  </w:style>
  <w:style w:type="paragraph" w:styleId="Ttulo9">
    <w:name w:val="heading 9"/>
    <w:basedOn w:val="Normal"/>
    <w:next w:val="Normal"/>
    <w:qFormat/>
    <w:rsid w:val="00D14724"/>
    <w:pPr>
      <w:keepNext/>
      <w:numPr>
        <w:ilvl w:val="8"/>
        <w:numId w:val="1"/>
      </w:numPr>
      <w:jc w:val="center"/>
      <w:outlineLvl w:val="8"/>
    </w:pPr>
    <w:rPr>
      <w:rFonts w:ascii="Tahoma" w:hAnsi="Tahoma" w:cs="Tahoma"/>
      <w:b/>
      <w:bCs/>
      <w:sz w:val="24"/>
      <w:szCs w:val="5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D14724"/>
  </w:style>
  <w:style w:type="character" w:customStyle="1" w:styleId="WW8Num2z0">
    <w:name w:val="WW8Num2z0"/>
    <w:rsid w:val="00D14724"/>
    <w:rPr>
      <w:rFonts w:ascii="Symbol" w:hAnsi="Symbol"/>
    </w:rPr>
  </w:style>
  <w:style w:type="character" w:customStyle="1" w:styleId="Absatz-Standardschriftart">
    <w:name w:val="Absatz-Standardschriftart"/>
    <w:rsid w:val="00D14724"/>
  </w:style>
  <w:style w:type="character" w:customStyle="1" w:styleId="WW-Absatz-Standardschriftart">
    <w:name w:val="WW-Absatz-Standardschriftart"/>
    <w:rsid w:val="00D14724"/>
  </w:style>
  <w:style w:type="character" w:customStyle="1" w:styleId="WW8Num1z0">
    <w:name w:val="WW8Num1z0"/>
    <w:rsid w:val="00D14724"/>
    <w:rPr>
      <w:rFonts w:ascii="Symbol" w:hAnsi="Symbol"/>
    </w:rPr>
  </w:style>
  <w:style w:type="character" w:customStyle="1" w:styleId="WW8Num3z0">
    <w:name w:val="WW8Num3z0"/>
    <w:rsid w:val="00D14724"/>
    <w:rPr>
      <w:rFonts w:ascii="Book Antiqua" w:hAnsi="Book Antiqua"/>
      <w:color w:val="000000"/>
    </w:rPr>
  </w:style>
  <w:style w:type="character" w:customStyle="1" w:styleId="WW8Num4z0">
    <w:name w:val="WW8Num4z0"/>
    <w:rsid w:val="00D14724"/>
    <w:rPr>
      <w:rFonts w:ascii="Symbol" w:hAnsi="Symbol"/>
    </w:rPr>
  </w:style>
  <w:style w:type="character" w:customStyle="1" w:styleId="WW8Num5z0">
    <w:name w:val="WW8Num5z0"/>
    <w:rsid w:val="00D14724"/>
    <w:rPr>
      <w:rFonts w:ascii="Symbol" w:hAnsi="Symbol"/>
    </w:rPr>
  </w:style>
  <w:style w:type="character" w:customStyle="1" w:styleId="WW8Num10z0">
    <w:name w:val="WW8Num10z0"/>
    <w:rsid w:val="00D14724"/>
    <w:rPr>
      <w:rFonts w:ascii="Symbol" w:hAnsi="Symbol"/>
    </w:rPr>
  </w:style>
  <w:style w:type="character" w:customStyle="1" w:styleId="WW8Num11z0">
    <w:name w:val="WW8Num11z0"/>
    <w:rsid w:val="00D14724"/>
    <w:rPr>
      <w:rFonts w:ascii="Symbol" w:hAnsi="Symbol"/>
    </w:rPr>
  </w:style>
  <w:style w:type="character" w:customStyle="1" w:styleId="WW8Num13z0">
    <w:name w:val="WW8Num13z0"/>
    <w:rsid w:val="00D14724"/>
    <w:rPr>
      <w:rFonts w:ascii="Symbol" w:hAnsi="Symbol"/>
    </w:rPr>
  </w:style>
  <w:style w:type="character" w:customStyle="1" w:styleId="WW8Num17z0">
    <w:name w:val="WW8Num17z0"/>
    <w:rsid w:val="00D14724"/>
    <w:rPr>
      <w:rFonts w:ascii="Symbol" w:hAnsi="Symbol"/>
    </w:rPr>
  </w:style>
  <w:style w:type="character" w:customStyle="1" w:styleId="WW8Num21z0">
    <w:name w:val="WW8Num21z0"/>
    <w:rsid w:val="00D14724"/>
    <w:rPr>
      <w:rFonts w:ascii="Symbol" w:hAnsi="Symbol"/>
    </w:rPr>
  </w:style>
  <w:style w:type="character" w:customStyle="1" w:styleId="Fontepargpadro1">
    <w:name w:val="Fonte parág. padrão1"/>
    <w:rsid w:val="00D14724"/>
  </w:style>
  <w:style w:type="character" w:styleId="Hyperlink">
    <w:name w:val="Hyperlink"/>
    <w:rsid w:val="00D14724"/>
    <w:rPr>
      <w:color w:val="0000FF"/>
      <w:u w:val="single"/>
    </w:rPr>
  </w:style>
  <w:style w:type="character" w:styleId="HiperlinkVisitado">
    <w:name w:val="FollowedHyperlink"/>
    <w:rsid w:val="00D14724"/>
    <w:rPr>
      <w:color w:val="800080"/>
      <w:u w:val="single"/>
    </w:rPr>
  </w:style>
  <w:style w:type="character" w:styleId="Forte">
    <w:name w:val="Strong"/>
    <w:qFormat/>
    <w:rsid w:val="00D14724"/>
    <w:rPr>
      <w:b/>
      <w:bCs/>
    </w:rPr>
  </w:style>
  <w:style w:type="paragraph" w:customStyle="1" w:styleId="Captulo">
    <w:name w:val="Capítulo"/>
    <w:basedOn w:val="Normal"/>
    <w:next w:val="Corpodetexto"/>
    <w:rsid w:val="00D14724"/>
    <w:pPr>
      <w:keepNext/>
      <w:spacing w:before="240" w:after="120"/>
    </w:pPr>
    <w:rPr>
      <w:rFonts w:ascii="Univers Condensed" w:eastAsia="MS Mincho" w:hAnsi="Univers Condensed" w:cs="Tahoma"/>
      <w:sz w:val="28"/>
      <w:szCs w:val="28"/>
    </w:rPr>
  </w:style>
  <w:style w:type="paragraph" w:styleId="Corpodetexto">
    <w:name w:val="Body Text"/>
    <w:basedOn w:val="Normal"/>
    <w:rsid w:val="00D14724"/>
    <w:pPr>
      <w:autoSpaceDE w:val="0"/>
      <w:jc w:val="both"/>
    </w:pPr>
    <w:rPr>
      <w:sz w:val="26"/>
    </w:rPr>
  </w:style>
  <w:style w:type="paragraph" w:styleId="Lista">
    <w:name w:val="List"/>
    <w:basedOn w:val="Corpodetexto"/>
    <w:rsid w:val="00D14724"/>
    <w:rPr>
      <w:rFonts w:ascii="Univers" w:hAnsi="Univers" w:cs="Tahoma"/>
    </w:rPr>
  </w:style>
  <w:style w:type="paragraph" w:customStyle="1" w:styleId="Legenda2">
    <w:name w:val="Legenda2"/>
    <w:basedOn w:val="Normal"/>
    <w:rsid w:val="00D14724"/>
    <w:pPr>
      <w:suppressLineNumbers/>
      <w:spacing w:before="120" w:after="120"/>
    </w:pPr>
    <w:rPr>
      <w:rFonts w:ascii="Univers Condensed" w:hAnsi="Univers Condensed" w:cs="Tahoma"/>
      <w:i/>
      <w:iCs/>
      <w:sz w:val="24"/>
      <w:szCs w:val="24"/>
    </w:rPr>
  </w:style>
  <w:style w:type="paragraph" w:customStyle="1" w:styleId="ndice">
    <w:name w:val="Índice"/>
    <w:basedOn w:val="Normal"/>
    <w:rsid w:val="00D14724"/>
    <w:pPr>
      <w:suppressLineNumbers/>
    </w:pPr>
    <w:rPr>
      <w:rFonts w:ascii="Univers" w:hAnsi="Univers" w:cs="Tahoma"/>
    </w:rPr>
  </w:style>
  <w:style w:type="paragraph" w:customStyle="1" w:styleId="Legenda1">
    <w:name w:val="Legenda1"/>
    <w:basedOn w:val="Normal"/>
    <w:next w:val="Normal"/>
    <w:rsid w:val="00D14724"/>
    <w:pPr>
      <w:jc w:val="center"/>
    </w:pPr>
    <w:rPr>
      <w:rFonts w:ascii="Arial" w:hAnsi="Arial"/>
      <w:b/>
      <w:sz w:val="24"/>
    </w:rPr>
  </w:style>
  <w:style w:type="paragraph" w:customStyle="1" w:styleId="Recuodecorpodetexto31">
    <w:name w:val="Recuo de corpo de texto 31"/>
    <w:basedOn w:val="Normal"/>
    <w:rsid w:val="00D14724"/>
    <w:pPr>
      <w:ind w:firstLine="1125"/>
    </w:pPr>
    <w:rPr>
      <w:sz w:val="24"/>
    </w:rPr>
  </w:style>
  <w:style w:type="paragraph" w:styleId="Cabealho">
    <w:name w:val="header"/>
    <w:basedOn w:val="Normal"/>
    <w:rsid w:val="00D14724"/>
    <w:pPr>
      <w:tabs>
        <w:tab w:val="center" w:pos="4419"/>
        <w:tab w:val="right" w:pos="8838"/>
      </w:tabs>
    </w:pPr>
    <w:rPr>
      <w:rFonts w:ascii="Arial" w:hAnsi="Arial"/>
      <w:sz w:val="24"/>
    </w:rPr>
  </w:style>
  <w:style w:type="paragraph" w:styleId="Recuodecorpodetexto">
    <w:name w:val="Body Text Indent"/>
    <w:basedOn w:val="Normal"/>
    <w:rsid w:val="00D14724"/>
    <w:pPr>
      <w:ind w:firstLine="1425"/>
    </w:pPr>
    <w:rPr>
      <w:rFonts w:ascii="Arial" w:hAnsi="Arial"/>
      <w:sz w:val="24"/>
    </w:rPr>
  </w:style>
  <w:style w:type="paragraph" w:customStyle="1" w:styleId="Corpodetexto21">
    <w:name w:val="Corpo de texto 21"/>
    <w:basedOn w:val="Normal"/>
    <w:rsid w:val="00D14724"/>
    <w:pPr>
      <w:jc w:val="both"/>
    </w:pPr>
    <w:rPr>
      <w:sz w:val="24"/>
    </w:rPr>
  </w:style>
  <w:style w:type="paragraph" w:customStyle="1" w:styleId="Corpodetexto31">
    <w:name w:val="Corpo de texto 31"/>
    <w:basedOn w:val="Normal"/>
    <w:rsid w:val="00D14724"/>
    <w:pPr>
      <w:jc w:val="both"/>
    </w:pPr>
    <w:rPr>
      <w:rFonts w:ascii="Arial" w:hAnsi="Arial"/>
      <w:b/>
      <w:sz w:val="22"/>
    </w:rPr>
  </w:style>
  <w:style w:type="paragraph" w:customStyle="1" w:styleId="Recuodecorpodetexto21">
    <w:name w:val="Recuo de corpo de texto 21"/>
    <w:basedOn w:val="Normal"/>
    <w:rsid w:val="00D14724"/>
    <w:pPr>
      <w:ind w:firstLine="825"/>
    </w:pPr>
    <w:rPr>
      <w:rFonts w:ascii="Arial" w:hAnsi="Arial"/>
      <w:sz w:val="22"/>
    </w:rPr>
  </w:style>
  <w:style w:type="paragraph" w:styleId="Rodap">
    <w:name w:val="footer"/>
    <w:basedOn w:val="Normal"/>
    <w:rsid w:val="00D14724"/>
    <w:pPr>
      <w:tabs>
        <w:tab w:val="center" w:pos="4419"/>
        <w:tab w:val="right" w:pos="8838"/>
      </w:tabs>
    </w:pPr>
    <w:rPr>
      <w:rFonts w:ascii="Arial" w:hAnsi="Arial"/>
      <w:sz w:val="24"/>
    </w:rPr>
  </w:style>
  <w:style w:type="paragraph" w:styleId="NormalWeb">
    <w:name w:val="Normal (Web)"/>
    <w:basedOn w:val="Normal"/>
    <w:next w:val="Normal"/>
    <w:rsid w:val="00D14724"/>
    <w:pPr>
      <w:spacing w:before="100" w:after="100"/>
    </w:pPr>
    <w:rPr>
      <w:rFonts w:ascii="Arial" w:hAnsi="Arial"/>
      <w:sz w:val="24"/>
    </w:rPr>
  </w:style>
  <w:style w:type="paragraph" w:styleId="Textodebalo">
    <w:name w:val="Balloon Text"/>
    <w:basedOn w:val="Normal"/>
    <w:rsid w:val="00D14724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D14724"/>
    <w:pPr>
      <w:suppressLineNumbers/>
    </w:pPr>
  </w:style>
  <w:style w:type="paragraph" w:customStyle="1" w:styleId="Ttulodatabela">
    <w:name w:val="Título da tabela"/>
    <w:basedOn w:val="Contedodatabela"/>
    <w:rsid w:val="00D14724"/>
    <w:pPr>
      <w:jc w:val="center"/>
    </w:pPr>
    <w:rPr>
      <w:b/>
      <w:bCs/>
    </w:rPr>
  </w:style>
  <w:style w:type="paragraph" w:customStyle="1" w:styleId="Default">
    <w:name w:val="Default"/>
    <w:basedOn w:val="Normal"/>
    <w:rsid w:val="00D14724"/>
    <w:pPr>
      <w:autoSpaceDE w:val="0"/>
    </w:pPr>
    <w:rPr>
      <w:rFonts w:ascii="EEKKKK+ArialNarrow" w:eastAsia="EEKKKK+ArialNarrow" w:hAnsi="EEKKKK+ArialNarrow"/>
      <w:color w:val="000000"/>
      <w:sz w:val="24"/>
      <w:szCs w:val="24"/>
    </w:rPr>
  </w:style>
  <w:style w:type="paragraph" w:customStyle="1" w:styleId="Recuodecorpodetexto1">
    <w:name w:val="Recuo de corpo de texto1"/>
    <w:basedOn w:val="Default"/>
    <w:next w:val="Default"/>
    <w:rsid w:val="00D14724"/>
    <w:rPr>
      <w:rFonts w:ascii="Univers" w:eastAsia="Arial Unicode MS" w:hAnsi="Univers" w:cs="Tahoma"/>
      <w:color w:val="auto"/>
    </w:rPr>
  </w:style>
  <w:style w:type="character" w:styleId="Refdecomentrio">
    <w:name w:val="annotation reference"/>
    <w:rsid w:val="003B58D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3B58DD"/>
  </w:style>
  <w:style w:type="character" w:customStyle="1" w:styleId="TextodecomentrioChar">
    <w:name w:val="Texto de comentário Char"/>
    <w:link w:val="Textodecomentrio"/>
    <w:rsid w:val="003B58DD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3B58DD"/>
    <w:rPr>
      <w:b/>
      <w:bCs/>
    </w:rPr>
  </w:style>
  <w:style w:type="character" w:customStyle="1" w:styleId="AssuntodocomentrioChar">
    <w:name w:val="Assunto do comentário Char"/>
    <w:link w:val="Assuntodocomentrio"/>
    <w:rsid w:val="003B58DD"/>
    <w:rPr>
      <w:b/>
      <w:bCs/>
      <w:lang w:eastAsia="ar-SA"/>
    </w:rPr>
  </w:style>
  <w:style w:type="paragraph" w:styleId="PargrafodaLista">
    <w:name w:val="List Paragraph"/>
    <w:basedOn w:val="Normal"/>
    <w:uiPriority w:val="34"/>
    <w:qFormat/>
    <w:rsid w:val="008E054C"/>
    <w:pPr>
      <w:ind w:left="720"/>
      <w:contextualSpacing/>
    </w:pPr>
  </w:style>
  <w:style w:type="paragraph" w:styleId="Ttulo">
    <w:name w:val="Title"/>
    <w:basedOn w:val="Normal"/>
    <w:link w:val="TtuloChar"/>
    <w:qFormat/>
    <w:rsid w:val="007A4C5A"/>
    <w:pPr>
      <w:suppressAutoHyphens w:val="0"/>
      <w:jc w:val="center"/>
    </w:pPr>
    <w:rPr>
      <w:b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7A4C5A"/>
    <w:rPr>
      <w:b/>
      <w:szCs w:val="28"/>
    </w:rPr>
  </w:style>
  <w:style w:type="table" w:styleId="Tabelacomgrade">
    <w:name w:val="Table Grid"/>
    <w:basedOn w:val="Tabelanormal"/>
    <w:rsid w:val="00417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otexto">
    <w:name w:val="Corpo do texto"/>
    <w:basedOn w:val="Normal"/>
    <w:rsid w:val="003D46DF"/>
    <w:pPr>
      <w:widowControl w:val="0"/>
      <w:spacing w:after="140" w:line="288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AC7F1-5970-498F-9EF3-F9664D98E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CPGA_PV 2008</vt:lpstr>
    </vt:vector>
  </TitlesOfParts>
  <Company>WADT</Company>
  <LinksUpToDate>false</LinksUpToDate>
  <CharactersWithSpaces>1236</CharactersWithSpaces>
  <SharedDoc>false</SharedDoc>
  <HLinks>
    <vt:vector size="30" baseType="variant">
      <vt:variant>
        <vt:i4>6488119</vt:i4>
      </vt:variant>
      <vt:variant>
        <vt:i4>15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6488119</vt:i4>
      </vt:variant>
      <vt:variant>
        <vt:i4>12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6488119</vt:i4>
      </vt:variant>
      <vt:variant>
        <vt:i4>9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6488119</vt:i4>
      </vt:variant>
      <vt:variant>
        <vt:i4>6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2752544</vt:i4>
      </vt:variant>
      <vt:variant>
        <vt:i4>0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CPGA_PV 2008</dc:title>
  <dc:subject>Edital de Seleção</dc:subject>
  <dc:creator>Mestrado em Ecologia e Manejo de Recursos Naturais</dc:creator>
  <cp:keywords>UFAC,  mestrado, agronomia, Embrapa</cp:keywords>
  <cp:lastModifiedBy>Professor</cp:lastModifiedBy>
  <cp:revision>2</cp:revision>
  <cp:lastPrinted>2014-11-28T13:29:00Z</cp:lastPrinted>
  <dcterms:created xsi:type="dcterms:W3CDTF">2014-11-29T01:15:00Z</dcterms:created>
  <dcterms:modified xsi:type="dcterms:W3CDTF">2014-11-29T01:15:00Z</dcterms:modified>
</cp:coreProperties>
</file>